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B0DB3" w14:textId="0E71AB06" w:rsidR="008E1CAF" w:rsidRPr="008E1CAF" w:rsidRDefault="008E1CAF" w:rsidP="008E1C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CA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</w:t>
      </w:r>
    </w:p>
    <w:p w14:paraId="312962DF" w14:textId="1842BC5A" w:rsidR="008E1CAF" w:rsidRPr="008E1CAF" w:rsidRDefault="008E1CAF" w:rsidP="008E1C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CAF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КОМБИНИРОВАННОГО ВИДА «ДЕТСКИЙ САД № 5 «РЯБИНКА»</w:t>
      </w:r>
    </w:p>
    <w:p w14:paraId="1BC2CC7F" w14:textId="651AF903" w:rsidR="008E1CAF" w:rsidRPr="008E1CAF" w:rsidRDefault="008E1CAF" w:rsidP="008E1CAF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1C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ГОРОДА КЫЗЫЛА РЕСПУБЛИКИ ТЫВА»</w:t>
      </w:r>
    </w:p>
    <w:p w14:paraId="22B8C7EA" w14:textId="6D93A9E6" w:rsidR="00E41B02" w:rsidRPr="00856CFE" w:rsidRDefault="00E41B02">
      <w:pPr>
        <w:rPr>
          <w:sz w:val="28"/>
          <w:szCs w:val="28"/>
        </w:rPr>
      </w:pPr>
    </w:p>
    <w:p w14:paraId="25ABF63F" w14:textId="070740CB" w:rsidR="00E21E0F" w:rsidRDefault="00E21E0F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5283E8E4" w14:textId="073DB653" w:rsidR="00E21E0F" w:rsidRDefault="00E21E0F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47DB210A" w14:textId="74D1A978" w:rsidR="00414D03" w:rsidRDefault="00414D03" w:rsidP="00414D03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1CA3C7BD" w14:textId="4018B976" w:rsidR="00414D03" w:rsidRDefault="00414D03" w:rsidP="008E1CAF">
      <w:pPr>
        <w:pStyle w:val="c6"/>
        <w:shd w:val="clear" w:color="auto" w:fill="FFFFFF"/>
        <w:spacing w:before="0" w:beforeAutospacing="0" w:after="0" w:afterAutospacing="0" w:line="480" w:lineRule="auto"/>
        <w:rPr>
          <w:rStyle w:val="c22"/>
          <w:b/>
          <w:bCs/>
          <w:color w:val="000000"/>
          <w:sz w:val="28"/>
          <w:szCs w:val="28"/>
        </w:rPr>
      </w:pPr>
    </w:p>
    <w:p w14:paraId="3ADB78FE" w14:textId="70995DD7" w:rsidR="00414D03" w:rsidRPr="00856CFE" w:rsidRDefault="00414D03" w:rsidP="00414D03">
      <w:pPr>
        <w:pStyle w:val="c6"/>
        <w:shd w:val="clear" w:color="auto" w:fill="FFFFFF"/>
        <w:spacing w:before="0" w:beforeAutospacing="0" w:after="0" w:afterAutospacing="0" w:line="480" w:lineRule="auto"/>
        <w:jc w:val="center"/>
        <w:rPr>
          <w:rFonts w:ascii="Calibri" w:hAnsi="Calibri"/>
          <w:color w:val="000000"/>
          <w:sz w:val="28"/>
          <w:szCs w:val="28"/>
        </w:rPr>
      </w:pPr>
      <w:r w:rsidRPr="00856CFE">
        <w:rPr>
          <w:rStyle w:val="c22"/>
          <w:b/>
          <w:bCs/>
          <w:color w:val="000000"/>
          <w:sz w:val="28"/>
          <w:szCs w:val="28"/>
        </w:rPr>
        <w:t>Технологическая  карта организ</w:t>
      </w:r>
      <w:r w:rsidR="00201705">
        <w:rPr>
          <w:rStyle w:val="c22"/>
          <w:b/>
          <w:bCs/>
          <w:color w:val="000000"/>
          <w:sz w:val="28"/>
          <w:szCs w:val="28"/>
        </w:rPr>
        <w:t>ации</w:t>
      </w:r>
      <w:r w:rsidRPr="00856CFE">
        <w:rPr>
          <w:rStyle w:val="c22"/>
          <w:b/>
          <w:bCs/>
          <w:color w:val="000000"/>
          <w:sz w:val="28"/>
          <w:szCs w:val="28"/>
        </w:rPr>
        <w:t xml:space="preserve"> образовательной  деятельности детей</w:t>
      </w:r>
    </w:p>
    <w:p w14:paraId="10BD6D49" w14:textId="6114EFEB" w:rsidR="00414D03" w:rsidRPr="00665572" w:rsidRDefault="00414D03" w:rsidP="00414D03">
      <w:pPr>
        <w:pStyle w:val="c6"/>
        <w:shd w:val="clear" w:color="auto" w:fill="FFFFFF"/>
        <w:spacing w:before="0" w:beforeAutospacing="0" w:after="0" w:afterAutospacing="0" w:line="480" w:lineRule="auto"/>
        <w:jc w:val="center"/>
        <w:rPr>
          <w:rStyle w:val="c0"/>
          <w:b/>
          <w:bCs/>
          <w:sz w:val="28"/>
          <w:szCs w:val="28"/>
        </w:rPr>
      </w:pPr>
      <w:r w:rsidRPr="00665572">
        <w:rPr>
          <w:rStyle w:val="c0"/>
          <w:b/>
          <w:bCs/>
          <w:sz w:val="28"/>
          <w:szCs w:val="28"/>
        </w:rPr>
        <w:t>в</w:t>
      </w:r>
      <w:r w:rsidR="00201705">
        <w:rPr>
          <w:rStyle w:val="c0"/>
          <w:b/>
          <w:bCs/>
          <w:sz w:val="28"/>
          <w:szCs w:val="28"/>
        </w:rPr>
        <w:t xml:space="preserve"> подготовительной речевой группе по теме «Моя семья</w:t>
      </w:r>
      <w:r w:rsidRPr="00665572">
        <w:rPr>
          <w:rStyle w:val="c0"/>
          <w:b/>
          <w:bCs/>
          <w:sz w:val="28"/>
          <w:szCs w:val="28"/>
        </w:rPr>
        <w:t>»</w:t>
      </w:r>
    </w:p>
    <w:p w14:paraId="3997EEB3" w14:textId="76E3FB3C" w:rsidR="00E21E0F" w:rsidRDefault="00E21E0F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2B67FCC7" w14:textId="630604DC" w:rsidR="008E1CAF" w:rsidRDefault="008E1CAF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232A11E1" w14:textId="77777777" w:rsidR="00201705" w:rsidRDefault="00201705" w:rsidP="008E1CAF">
      <w:pPr>
        <w:pStyle w:val="c6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</w:p>
    <w:p w14:paraId="1FFC9991" w14:textId="77777777" w:rsidR="00201705" w:rsidRDefault="00201705" w:rsidP="008E1CAF">
      <w:pPr>
        <w:pStyle w:val="c6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</w:p>
    <w:p w14:paraId="389C0553" w14:textId="77777777" w:rsidR="00201705" w:rsidRDefault="00201705" w:rsidP="008E1CAF">
      <w:pPr>
        <w:pStyle w:val="c6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</w:p>
    <w:p w14:paraId="54851D17" w14:textId="77777777" w:rsidR="00201705" w:rsidRDefault="00201705" w:rsidP="008E1CAF">
      <w:pPr>
        <w:pStyle w:val="c6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</w:p>
    <w:p w14:paraId="11B9D054" w14:textId="77777777" w:rsidR="00201705" w:rsidRDefault="00201705" w:rsidP="008E1CAF">
      <w:pPr>
        <w:pStyle w:val="c6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</w:p>
    <w:p w14:paraId="57E75046" w14:textId="606CFA1B" w:rsidR="008E1CAF" w:rsidRDefault="00201705" w:rsidP="008E1CAF">
      <w:pPr>
        <w:pStyle w:val="c6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t xml:space="preserve">Подготовила: воспитатель </w:t>
      </w:r>
      <w:proofErr w:type="gramStart"/>
      <w:r>
        <w:rPr>
          <w:rStyle w:val="c22"/>
          <w:b/>
          <w:bCs/>
          <w:color w:val="000000"/>
          <w:sz w:val="28"/>
          <w:szCs w:val="28"/>
        </w:rPr>
        <w:t>подготовительной</w:t>
      </w:r>
      <w:proofErr w:type="gramEnd"/>
      <w:r>
        <w:rPr>
          <w:rStyle w:val="c22"/>
          <w:b/>
          <w:bCs/>
          <w:color w:val="000000"/>
          <w:sz w:val="28"/>
          <w:szCs w:val="28"/>
        </w:rPr>
        <w:t xml:space="preserve">  </w:t>
      </w:r>
      <w:r w:rsidR="008E1CAF">
        <w:rPr>
          <w:rStyle w:val="c22"/>
          <w:b/>
          <w:bCs/>
          <w:color w:val="000000"/>
          <w:sz w:val="28"/>
          <w:szCs w:val="28"/>
        </w:rPr>
        <w:t xml:space="preserve"> </w:t>
      </w:r>
    </w:p>
    <w:p w14:paraId="4F592BFE" w14:textId="4FC3C4AF" w:rsidR="008E1CAF" w:rsidRDefault="00201705" w:rsidP="002017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8E1CAF">
        <w:rPr>
          <w:rStyle w:val="c22"/>
          <w:b/>
          <w:bCs/>
          <w:color w:val="000000"/>
          <w:sz w:val="28"/>
          <w:szCs w:val="28"/>
        </w:rPr>
        <w:t>речевой группы №8 «Морячок»</w:t>
      </w:r>
    </w:p>
    <w:p w14:paraId="72619974" w14:textId="245D567A" w:rsidR="008E1CAF" w:rsidRDefault="00201705" w:rsidP="002017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</w:t>
      </w:r>
      <w:r w:rsidR="008E1CAF">
        <w:rPr>
          <w:rStyle w:val="c22"/>
          <w:b/>
          <w:bCs/>
          <w:color w:val="000000"/>
          <w:sz w:val="28"/>
          <w:szCs w:val="28"/>
        </w:rPr>
        <w:t xml:space="preserve">Соловьева </w:t>
      </w:r>
      <w:proofErr w:type="spellStart"/>
      <w:r w:rsidR="008E1CAF">
        <w:rPr>
          <w:rStyle w:val="c22"/>
          <w:b/>
          <w:bCs/>
          <w:color w:val="000000"/>
          <w:sz w:val="28"/>
          <w:szCs w:val="28"/>
        </w:rPr>
        <w:t>Мариана</w:t>
      </w:r>
      <w:proofErr w:type="spellEnd"/>
      <w:r w:rsidR="008E1CAF">
        <w:rPr>
          <w:rStyle w:val="c22"/>
          <w:b/>
          <w:bCs/>
          <w:color w:val="000000"/>
          <w:sz w:val="28"/>
          <w:szCs w:val="28"/>
        </w:rPr>
        <w:t xml:space="preserve"> </w:t>
      </w:r>
      <w:proofErr w:type="spellStart"/>
      <w:r w:rsidR="008E1CAF">
        <w:rPr>
          <w:rStyle w:val="c22"/>
          <w:b/>
          <w:bCs/>
          <w:color w:val="000000"/>
          <w:sz w:val="28"/>
          <w:szCs w:val="28"/>
        </w:rPr>
        <w:t>Расимовна</w:t>
      </w:r>
      <w:proofErr w:type="spellEnd"/>
    </w:p>
    <w:p w14:paraId="19C65B3A" w14:textId="385200A5" w:rsidR="008E1CAF" w:rsidRDefault="00201705" w:rsidP="002017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t xml:space="preserve">                                                                                        Стаж работы: 6</w:t>
      </w:r>
      <w:r w:rsidR="008E1CAF">
        <w:rPr>
          <w:rStyle w:val="c22"/>
          <w:b/>
          <w:bCs/>
          <w:color w:val="000000"/>
          <w:sz w:val="28"/>
          <w:szCs w:val="28"/>
        </w:rPr>
        <w:t xml:space="preserve"> лет </w:t>
      </w:r>
    </w:p>
    <w:p w14:paraId="60453C76" w14:textId="3CEF84A5" w:rsidR="008E1CAF" w:rsidRDefault="00201705" w:rsidP="00201705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 w:rsidR="008E1CAF">
        <w:rPr>
          <w:rStyle w:val="c22"/>
          <w:b/>
          <w:bCs/>
          <w:color w:val="000000"/>
          <w:sz w:val="28"/>
          <w:szCs w:val="28"/>
        </w:rPr>
        <w:t>Категория</w:t>
      </w:r>
      <w:proofErr w:type="gramStart"/>
      <w:r w:rsidR="008E1CAF">
        <w:rPr>
          <w:rStyle w:val="c22"/>
          <w:b/>
          <w:bCs/>
          <w:color w:val="000000"/>
          <w:sz w:val="28"/>
          <w:szCs w:val="28"/>
        </w:rPr>
        <w:t xml:space="preserve"> :</w:t>
      </w:r>
      <w:proofErr w:type="gramEnd"/>
      <w:r w:rsidR="008E1CAF">
        <w:rPr>
          <w:rStyle w:val="c22"/>
          <w:b/>
          <w:bCs/>
          <w:color w:val="000000"/>
          <w:sz w:val="28"/>
          <w:szCs w:val="28"/>
        </w:rPr>
        <w:t xml:space="preserve"> СЗД</w:t>
      </w:r>
    </w:p>
    <w:p w14:paraId="0DB8F353" w14:textId="77777777" w:rsidR="008E1CAF" w:rsidRDefault="008E1CAF" w:rsidP="008E1CAF">
      <w:pPr>
        <w:pStyle w:val="c6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</w:p>
    <w:p w14:paraId="514004A0" w14:textId="77777777" w:rsidR="008E1CAF" w:rsidRDefault="008E1CAF" w:rsidP="008E1CAF">
      <w:pPr>
        <w:pStyle w:val="c6"/>
        <w:shd w:val="clear" w:color="auto" w:fill="FFFFFF"/>
        <w:spacing w:before="0" w:beforeAutospacing="0" w:after="0" w:afterAutospacing="0"/>
        <w:jc w:val="right"/>
        <w:rPr>
          <w:rStyle w:val="c22"/>
          <w:b/>
          <w:bCs/>
          <w:color w:val="000000"/>
          <w:sz w:val="28"/>
          <w:szCs w:val="28"/>
        </w:rPr>
      </w:pPr>
    </w:p>
    <w:p w14:paraId="4FA12185" w14:textId="77777777" w:rsidR="00E21E0F" w:rsidRDefault="00E21E0F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47FD8D55" w14:textId="77777777" w:rsidR="008E1CAF" w:rsidRDefault="008E1CAF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3D4D6551" w14:textId="77777777" w:rsidR="00E21E0F" w:rsidRDefault="00E21E0F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4AA66603" w14:textId="77777777" w:rsidR="00E21E0F" w:rsidRDefault="00E21E0F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</w:p>
    <w:p w14:paraId="5CBB242E" w14:textId="48EAE870" w:rsidR="008E1CAF" w:rsidRDefault="00201705" w:rsidP="00856CFE">
      <w:pPr>
        <w:pStyle w:val="c6"/>
        <w:shd w:val="clear" w:color="auto" w:fill="FFFFFF"/>
        <w:spacing w:before="0" w:beforeAutospacing="0" w:after="0" w:afterAutospacing="0"/>
        <w:jc w:val="center"/>
        <w:rPr>
          <w:rStyle w:val="c22"/>
          <w:b/>
          <w:bCs/>
          <w:color w:val="000000"/>
          <w:sz w:val="28"/>
          <w:szCs w:val="28"/>
        </w:rPr>
      </w:pPr>
      <w:r>
        <w:rPr>
          <w:rStyle w:val="c22"/>
          <w:b/>
          <w:bCs/>
          <w:color w:val="000000"/>
          <w:sz w:val="28"/>
          <w:szCs w:val="28"/>
        </w:rPr>
        <w:t>Кызыл 2025</w:t>
      </w:r>
    </w:p>
    <w:p w14:paraId="735DCBFA" w14:textId="77777777" w:rsidR="00ED4FD2" w:rsidRPr="00E865C3" w:rsidRDefault="00ED4FD2" w:rsidP="00ED4FD2">
      <w:pPr>
        <w:pStyle w:val="c7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 w:rsidRPr="00E865C3">
        <w:rPr>
          <w:b/>
          <w:sz w:val="28"/>
          <w:szCs w:val="28"/>
        </w:rPr>
        <w:lastRenderedPageBreak/>
        <w:t>Цель:</w:t>
      </w:r>
      <w:r w:rsidRPr="00E865C3">
        <w:rPr>
          <w:sz w:val="28"/>
          <w:szCs w:val="28"/>
        </w:rPr>
        <w:t xml:space="preserve"> </w:t>
      </w:r>
      <w:r w:rsidRPr="00E865C3">
        <w:rPr>
          <w:rStyle w:val="c2"/>
          <w:b/>
          <w:bCs/>
          <w:sz w:val="28"/>
          <w:szCs w:val="28"/>
        </w:rPr>
        <w:t>У</w:t>
      </w:r>
      <w:r w:rsidRPr="00E865C3">
        <w:rPr>
          <w:rStyle w:val="c2"/>
          <w:sz w:val="28"/>
          <w:szCs w:val="28"/>
        </w:rPr>
        <w:t>чить детей составлять рассказ и упражнять в умении связно и последовательно рассказывать о своей семье по фотографиям.</w:t>
      </w:r>
    </w:p>
    <w:p w14:paraId="70672144" w14:textId="77777777" w:rsidR="00ED4FD2" w:rsidRPr="00E865C3" w:rsidRDefault="00ED4FD2" w:rsidP="00ED4FD2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b/>
          <w:bCs/>
          <w:sz w:val="28"/>
          <w:szCs w:val="28"/>
        </w:rPr>
      </w:pPr>
      <w:r w:rsidRPr="00E865C3">
        <w:rPr>
          <w:rStyle w:val="c2"/>
          <w:b/>
          <w:bCs/>
          <w:sz w:val="28"/>
          <w:szCs w:val="28"/>
        </w:rPr>
        <w:t>Интеграция образовательных областей:</w:t>
      </w:r>
    </w:p>
    <w:p w14:paraId="3F7419D3" w14:textId="77777777" w:rsidR="00ED4FD2" w:rsidRPr="00E865C3" w:rsidRDefault="00ED4FD2" w:rsidP="00ED4FD2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r w:rsidRPr="00E865C3">
        <w:rPr>
          <w:rStyle w:val="c2"/>
          <w:b/>
          <w:bCs/>
          <w:sz w:val="28"/>
          <w:szCs w:val="28"/>
        </w:rPr>
        <w:t> </w:t>
      </w:r>
      <w:r w:rsidRPr="00E865C3">
        <w:rPr>
          <w:rStyle w:val="c2"/>
          <w:sz w:val="28"/>
          <w:szCs w:val="28"/>
        </w:rPr>
        <w:t>социально-коммуникативное развитие, речевое развитие,  художественно-эстетическое развитие.</w:t>
      </w:r>
    </w:p>
    <w:p w14:paraId="640F91AF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14:paraId="4454E534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Образовательная:</w:t>
      </w:r>
    </w:p>
    <w:p w14:paraId="07E9D4AF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865C3">
        <w:rPr>
          <w:rFonts w:ascii="Times New Roman" w:hAnsi="Times New Roman" w:cs="Times New Roman"/>
          <w:sz w:val="28"/>
          <w:szCs w:val="28"/>
        </w:rPr>
        <w:t>Формировать представления о семье через речевое развитие, эмоциональное взаимодействие и творческую деятельность с использованием фотоальбома; у</w:t>
      </w:r>
      <w:r w:rsidRPr="00E865C3">
        <w:rPr>
          <w:rStyle w:val="c2"/>
          <w:rFonts w:ascii="Times New Roman" w:hAnsi="Times New Roman" w:cs="Times New Roman"/>
          <w:sz w:val="28"/>
          <w:szCs w:val="28"/>
          <w:shd w:val="clear" w:color="auto" w:fill="FFFFFF"/>
        </w:rPr>
        <w:t>точнение и расширение знаний о членах семьи</w:t>
      </w:r>
      <w:r w:rsidRPr="00E865C3">
        <w:rPr>
          <w:rStyle w:val="c20"/>
          <w:rFonts w:ascii="Times New Roman" w:hAnsi="Times New Roman" w:cs="Times New Roman"/>
          <w:sz w:val="28"/>
          <w:szCs w:val="28"/>
          <w:shd w:val="clear" w:color="auto" w:fill="FFFFFF"/>
        </w:rPr>
        <w:t xml:space="preserve"> и родственных связях.</w:t>
      </w:r>
    </w:p>
    <w:p w14:paraId="3090FA6B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 xml:space="preserve">Развивающая: </w:t>
      </w:r>
    </w:p>
    <w:p w14:paraId="44E3A13B" w14:textId="77777777" w:rsidR="00ED4FD2" w:rsidRPr="00E865C3" w:rsidRDefault="00ED4FD2" w:rsidP="00ED4FD2">
      <w:pPr>
        <w:spacing w:after="0" w:line="276" w:lineRule="auto"/>
        <w:ind w:left="-567" w:hanging="142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  Развивать эмоциональную отзывчивость, двигательную активность,   мелкую моторику рук, зрительное и слуховое восприятие;</w:t>
      </w:r>
    </w:p>
    <w:p w14:paraId="6BAD1D69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Воспитательная:</w:t>
      </w:r>
    </w:p>
    <w:p w14:paraId="6B4E4233" w14:textId="77777777" w:rsidR="00ED4FD2" w:rsidRDefault="00ED4FD2" w:rsidP="00ED4FD2">
      <w:pPr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865C3">
        <w:rPr>
          <w:rStyle w:val="c2"/>
          <w:rFonts w:ascii="Times New Roman" w:hAnsi="Times New Roman" w:cs="Times New Roman"/>
          <w:sz w:val="28"/>
          <w:szCs w:val="28"/>
        </w:rPr>
        <w:t>Воспитывать чувство семейной сплоченности на основе представлений о семье, ее составе, взаимоотношениях; прививать  потребность радовать близких людей добрыми делами и заботливым отношением.</w:t>
      </w:r>
    </w:p>
    <w:p w14:paraId="302B2E43" w14:textId="77777777" w:rsidR="00ED4FD2" w:rsidRPr="00ED4FD2" w:rsidRDefault="00ED4FD2" w:rsidP="00ED4FD2">
      <w:pPr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D4FD2">
        <w:rPr>
          <w:rStyle w:val="c2"/>
          <w:rFonts w:ascii="Times New Roman" w:hAnsi="Times New Roman" w:cs="Times New Roman"/>
          <w:b/>
          <w:sz w:val="28"/>
          <w:szCs w:val="28"/>
        </w:rPr>
        <w:t>Тип занятия:</w:t>
      </w:r>
      <w:r w:rsidRPr="00ED4FD2">
        <w:rPr>
          <w:rStyle w:val="c2"/>
          <w:rFonts w:ascii="Times New Roman" w:hAnsi="Times New Roman" w:cs="Times New Roman"/>
          <w:sz w:val="28"/>
          <w:szCs w:val="28"/>
        </w:rPr>
        <w:t xml:space="preserve"> комбинированный. </w:t>
      </w:r>
    </w:p>
    <w:p w14:paraId="53F49367" w14:textId="697CDDD1" w:rsidR="00ED4FD2" w:rsidRPr="00E865C3" w:rsidRDefault="00ED4FD2" w:rsidP="00ED4FD2">
      <w:pPr>
        <w:spacing w:after="0" w:line="276" w:lineRule="auto"/>
        <w:ind w:left="-567"/>
        <w:jc w:val="both"/>
        <w:rPr>
          <w:rStyle w:val="c2"/>
          <w:rFonts w:ascii="Times New Roman" w:hAnsi="Times New Roman" w:cs="Times New Roman"/>
          <w:sz w:val="28"/>
          <w:szCs w:val="28"/>
        </w:rPr>
      </w:pPr>
      <w:r w:rsidRPr="00ED4FD2">
        <w:rPr>
          <w:rStyle w:val="c2"/>
          <w:rFonts w:ascii="Times New Roman" w:hAnsi="Times New Roman" w:cs="Times New Roman"/>
          <w:b/>
          <w:sz w:val="28"/>
          <w:szCs w:val="28"/>
        </w:rPr>
        <w:t>Форма занятия:</w:t>
      </w:r>
      <w:r>
        <w:rPr>
          <w:rStyle w:val="c2"/>
          <w:rFonts w:ascii="Times New Roman" w:hAnsi="Times New Roman" w:cs="Times New Roman"/>
          <w:sz w:val="28"/>
          <w:szCs w:val="28"/>
        </w:rPr>
        <w:t xml:space="preserve"> фронтальная</w:t>
      </w:r>
      <w:r w:rsidRPr="00ED4FD2">
        <w:rPr>
          <w:rStyle w:val="c2"/>
          <w:rFonts w:ascii="Times New Roman" w:hAnsi="Times New Roman" w:cs="Times New Roman"/>
          <w:sz w:val="28"/>
          <w:szCs w:val="28"/>
        </w:rPr>
        <w:t>, индивидуальная.</w:t>
      </w:r>
    </w:p>
    <w:p w14:paraId="344E7E83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Словарная работа:</w:t>
      </w:r>
      <w:r w:rsidRPr="00E865C3">
        <w:rPr>
          <w:rFonts w:ascii="Times New Roman" w:hAnsi="Times New Roman" w:cs="Times New Roman"/>
          <w:sz w:val="28"/>
          <w:szCs w:val="28"/>
        </w:rPr>
        <w:t xml:space="preserve"> семья, родственники, семейный фотоальбом.</w:t>
      </w:r>
    </w:p>
    <w:p w14:paraId="4258354A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Методические приемы:</w:t>
      </w:r>
      <w:r w:rsidRPr="00E865C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013F95" w14:textId="77777777" w:rsidR="00ED4FD2" w:rsidRPr="00E865C3" w:rsidRDefault="00ED4FD2" w:rsidP="00ED4FD2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proofErr w:type="gramStart"/>
      <w:r w:rsidRPr="00E865C3">
        <w:rPr>
          <w:rStyle w:val="c2"/>
          <w:i/>
          <w:sz w:val="28"/>
          <w:szCs w:val="28"/>
        </w:rPr>
        <w:t>наглядный</w:t>
      </w:r>
      <w:proofErr w:type="gramEnd"/>
      <w:r w:rsidRPr="00E865C3">
        <w:rPr>
          <w:rStyle w:val="c2"/>
          <w:i/>
          <w:sz w:val="28"/>
          <w:szCs w:val="28"/>
        </w:rPr>
        <w:t>:</w:t>
      </w:r>
      <w:r w:rsidRPr="00E865C3">
        <w:rPr>
          <w:rStyle w:val="c2"/>
          <w:b/>
          <w:bCs/>
          <w:sz w:val="28"/>
          <w:szCs w:val="28"/>
        </w:rPr>
        <w:t> </w:t>
      </w:r>
      <w:r w:rsidRPr="00E865C3">
        <w:rPr>
          <w:rStyle w:val="c2"/>
          <w:sz w:val="28"/>
          <w:szCs w:val="28"/>
        </w:rPr>
        <w:t>рассматривание фотоальбома  и фотографий;</w:t>
      </w:r>
    </w:p>
    <w:p w14:paraId="43F11FF4" w14:textId="77777777" w:rsidR="00ED4FD2" w:rsidRPr="00E865C3" w:rsidRDefault="00ED4FD2" w:rsidP="00ED4FD2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proofErr w:type="gramStart"/>
      <w:r w:rsidRPr="00E865C3">
        <w:rPr>
          <w:rStyle w:val="c2"/>
          <w:i/>
          <w:sz w:val="28"/>
          <w:szCs w:val="28"/>
        </w:rPr>
        <w:t>словесный</w:t>
      </w:r>
      <w:proofErr w:type="gramEnd"/>
      <w:r w:rsidRPr="00E865C3">
        <w:rPr>
          <w:rStyle w:val="c2"/>
          <w:i/>
          <w:sz w:val="28"/>
          <w:szCs w:val="28"/>
        </w:rPr>
        <w:t>:</w:t>
      </w:r>
      <w:r w:rsidRPr="00E865C3">
        <w:rPr>
          <w:rStyle w:val="c2"/>
          <w:sz w:val="28"/>
          <w:szCs w:val="28"/>
        </w:rPr>
        <w:t xml:space="preserve"> беседа, объяснение, координация речи и движений, загадывание загадок, составление рассказа по фотографии;</w:t>
      </w:r>
    </w:p>
    <w:p w14:paraId="1463B1E7" w14:textId="77777777" w:rsidR="00ED4FD2" w:rsidRPr="00E865C3" w:rsidRDefault="00ED4FD2" w:rsidP="00ED4FD2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proofErr w:type="gramStart"/>
      <w:r w:rsidRPr="00E865C3">
        <w:rPr>
          <w:rStyle w:val="c2"/>
          <w:i/>
          <w:sz w:val="28"/>
          <w:szCs w:val="28"/>
        </w:rPr>
        <w:t>игровой</w:t>
      </w:r>
      <w:proofErr w:type="gramEnd"/>
      <w:r w:rsidRPr="00E865C3">
        <w:rPr>
          <w:rStyle w:val="c2"/>
          <w:i/>
          <w:sz w:val="28"/>
          <w:szCs w:val="28"/>
        </w:rPr>
        <w:t>:</w:t>
      </w:r>
      <w:r w:rsidRPr="00E865C3">
        <w:rPr>
          <w:rStyle w:val="c2"/>
          <w:sz w:val="28"/>
          <w:szCs w:val="28"/>
        </w:rPr>
        <w:t xml:space="preserve"> </w:t>
      </w:r>
      <w:r w:rsidRPr="00E865C3">
        <w:rPr>
          <w:bCs/>
          <w:sz w:val="28"/>
          <w:szCs w:val="28"/>
          <w:shd w:val="clear" w:color="auto" w:fill="FFFFFF"/>
        </w:rPr>
        <w:t>дидактическая игра</w:t>
      </w:r>
      <w:r>
        <w:rPr>
          <w:rStyle w:val="c2"/>
          <w:sz w:val="28"/>
          <w:szCs w:val="28"/>
        </w:rPr>
        <w:t xml:space="preserve"> с мячом «Моя семья какая?» (моя семья  – крепкая, большая и т.д.</w:t>
      </w:r>
      <w:r w:rsidRPr="00E865C3">
        <w:rPr>
          <w:rStyle w:val="c2"/>
          <w:sz w:val="28"/>
          <w:szCs w:val="28"/>
        </w:rPr>
        <w:t>);</w:t>
      </w:r>
    </w:p>
    <w:p w14:paraId="4FACB1B9" w14:textId="77777777" w:rsidR="00ED4FD2" w:rsidRPr="00E865C3" w:rsidRDefault="00ED4FD2" w:rsidP="00ED4FD2">
      <w:pPr>
        <w:pStyle w:val="c6"/>
        <w:shd w:val="clear" w:color="auto" w:fill="FFFFFF"/>
        <w:spacing w:before="0" w:beforeAutospacing="0" w:after="0" w:afterAutospacing="0" w:line="276" w:lineRule="auto"/>
        <w:ind w:left="-567"/>
        <w:rPr>
          <w:sz w:val="28"/>
          <w:szCs w:val="28"/>
        </w:rPr>
      </w:pPr>
      <w:proofErr w:type="gramStart"/>
      <w:r w:rsidRPr="00E865C3">
        <w:rPr>
          <w:i/>
          <w:sz w:val="28"/>
          <w:szCs w:val="28"/>
        </w:rPr>
        <w:t>практический</w:t>
      </w:r>
      <w:proofErr w:type="gramEnd"/>
      <w:r w:rsidRPr="00E865C3">
        <w:rPr>
          <w:i/>
          <w:sz w:val="28"/>
          <w:szCs w:val="28"/>
        </w:rPr>
        <w:t>:</w:t>
      </w:r>
      <w:r w:rsidRPr="00E865C3">
        <w:rPr>
          <w:sz w:val="28"/>
          <w:szCs w:val="28"/>
        </w:rPr>
        <w:t xml:space="preserve"> украшение фоторамки «Моя семья».</w:t>
      </w:r>
    </w:p>
    <w:p w14:paraId="2F2AF900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5C3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14:paraId="1E9F32F8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C3">
        <w:rPr>
          <w:rFonts w:ascii="Times New Roman" w:hAnsi="Times New Roman" w:cs="Times New Roman"/>
          <w:i/>
          <w:sz w:val="28"/>
          <w:szCs w:val="28"/>
        </w:rPr>
        <w:t xml:space="preserve">Наглядный материал: </w:t>
      </w:r>
    </w:p>
    <w:p w14:paraId="5C730FE3" w14:textId="77777777" w:rsidR="00ED4FD2" w:rsidRPr="00E865C3" w:rsidRDefault="00ED4FD2" w:rsidP="00ED4FD2">
      <w:pPr>
        <w:pStyle w:val="a4"/>
        <w:numPr>
          <w:ilvl w:val="0"/>
          <w:numId w:val="16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Семейный фотоальбом – 1 шт.,</w:t>
      </w:r>
    </w:p>
    <w:p w14:paraId="45354F5B" w14:textId="77777777" w:rsidR="00ED4FD2" w:rsidRPr="001F23E5" w:rsidRDefault="00ED4FD2" w:rsidP="00ED4FD2">
      <w:pPr>
        <w:pStyle w:val="a4"/>
        <w:numPr>
          <w:ilvl w:val="0"/>
          <w:numId w:val="16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Мяч резиновый</w:t>
      </w:r>
    </w:p>
    <w:p w14:paraId="2932325F" w14:textId="77777777" w:rsidR="00ED4FD2" w:rsidRPr="00E865C3" w:rsidRDefault="00ED4FD2" w:rsidP="00ED4FD2">
      <w:pPr>
        <w:spacing w:after="0" w:line="276" w:lineRule="auto"/>
        <w:ind w:left="-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865C3">
        <w:rPr>
          <w:rFonts w:ascii="Times New Roman" w:hAnsi="Times New Roman" w:cs="Times New Roman"/>
          <w:i/>
          <w:sz w:val="28"/>
          <w:szCs w:val="28"/>
        </w:rPr>
        <w:t xml:space="preserve">Раздаточный материал: </w:t>
      </w:r>
    </w:p>
    <w:p w14:paraId="05C337F6" w14:textId="77777777" w:rsidR="00ED4FD2" w:rsidRPr="00E865C3" w:rsidRDefault="00ED4FD2" w:rsidP="00ED4FD2">
      <w:pPr>
        <w:pStyle w:val="a4"/>
        <w:numPr>
          <w:ilvl w:val="0"/>
          <w:numId w:val="17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Фотоальбомы с семейными фотографиями на каждого ребенка</w:t>
      </w:r>
    </w:p>
    <w:p w14:paraId="2D469CDA" w14:textId="77777777" w:rsidR="00ED4FD2" w:rsidRPr="00E865C3" w:rsidRDefault="00ED4FD2" w:rsidP="00ED4FD2">
      <w:pPr>
        <w:pStyle w:val="a4"/>
        <w:numPr>
          <w:ilvl w:val="0"/>
          <w:numId w:val="17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 xml:space="preserve">Фломастеры, </w:t>
      </w:r>
      <w:proofErr w:type="spellStart"/>
      <w:r w:rsidRPr="00E865C3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>
        <w:rPr>
          <w:rFonts w:ascii="Times New Roman" w:hAnsi="Times New Roman" w:cs="Times New Roman"/>
          <w:sz w:val="28"/>
          <w:szCs w:val="28"/>
        </w:rPr>
        <w:t>, трафареты</w:t>
      </w:r>
    </w:p>
    <w:p w14:paraId="08FC31CA" w14:textId="77777777" w:rsidR="00ED4FD2" w:rsidRPr="00E865C3" w:rsidRDefault="00ED4FD2" w:rsidP="00ED4FD2">
      <w:pPr>
        <w:pStyle w:val="a4"/>
        <w:numPr>
          <w:ilvl w:val="0"/>
          <w:numId w:val="17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E865C3">
        <w:rPr>
          <w:rFonts w:ascii="Times New Roman" w:hAnsi="Times New Roman" w:cs="Times New Roman"/>
          <w:sz w:val="28"/>
          <w:szCs w:val="28"/>
        </w:rPr>
        <w:t>Фоторамка на каждого ребенка</w:t>
      </w:r>
      <w:r>
        <w:rPr>
          <w:rFonts w:ascii="Times New Roman" w:hAnsi="Times New Roman" w:cs="Times New Roman"/>
          <w:sz w:val="28"/>
          <w:szCs w:val="28"/>
        </w:rPr>
        <w:t xml:space="preserve"> с фотографией</w:t>
      </w:r>
    </w:p>
    <w:p w14:paraId="4E0EB6A6" w14:textId="77777777" w:rsidR="00ED4FD2" w:rsidRPr="00E865C3" w:rsidRDefault="00ED4FD2" w:rsidP="00ED4FD2">
      <w:pPr>
        <w:pStyle w:val="a4"/>
        <w:numPr>
          <w:ilvl w:val="0"/>
          <w:numId w:val="17"/>
        </w:numPr>
        <w:spacing w:after="0" w:line="276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Готовый образец</w:t>
      </w:r>
    </w:p>
    <w:p w14:paraId="48EDA65D" w14:textId="135F64C5" w:rsidR="00ED4FD2" w:rsidRDefault="00ED4FD2" w:rsidP="00ED4FD2">
      <w:pPr>
        <w:pStyle w:val="c7"/>
        <w:shd w:val="clear" w:color="auto" w:fill="FFFFFF"/>
        <w:spacing w:before="0" w:beforeAutospacing="0" w:after="0" w:afterAutospacing="0" w:line="276" w:lineRule="auto"/>
        <w:ind w:left="-567"/>
        <w:rPr>
          <w:rStyle w:val="c2"/>
          <w:sz w:val="28"/>
          <w:szCs w:val="28"/>
        </w:rPr>
      </w:pPr>
      <w:r w:rsidRPr="00E865C3">
        <w:rPr>
          <w:rStyle w:val="c2"/>
          <w:b/>
          <w:bCs/>
          <w:sz w:val="28"/>
          <w:szCs w:val="28"/>
        </w:rPr>
        <w:t>Предварительная работа</w:t>
      </w:r>
      <w:r w:rsidRPr="00E865C3">
        <w:rPr>
          <w:rStyle w:val="c2"/>
          <w:sz w:val="28"/>
          <w:szCs w:val="28"/>
          <w:u w:val="single"/>
        </w:rPr>
        <w:t>:</w:t>
      </w:r>
      <w:r>
        <w:rPr>
          <w:rStyle w:val="c2"/>
          <w:sz w:val="28"/>
          <w:szCs w:val="28"/>
          <w:u w:val="single"/>
        </w:rPr>
        <w:t xml:space="preserve"> </w:t>
      </w:r>
      <w:r w:rsidRPr="00E865C3">
        <w:rPr>
          <w:rStyle w:val="c2"/>
          <w:sz w:val="28"/>
          <w:szCs w:val="28"/>
        </w:rPr>
        <w:t>Беседы на темы: «Моя семья», составление рассказов о своей семье, дидактические игры «Собе</w:t>
      </w:r>
      <w:r>
        <w:rPr>
          <w:rStyle w:val="c2"/>
          <w:sz w:val="28"/>
          <w:szCs w:val="28"/>
        </w:rPr>
        <w:t xml:space="preserve">ри папины инструменты», </w:t>
      </w:r>
      <w:r w:rsidRPr="00E865C3">
        <w:rPr>
          <w:rStyle w:val="c2"/>
          <w:sz w:val="28"/>
          <w:szCs w:val="28"/>
        </w:rPr>
        <w:t xml:space="preserve">сюжетно-ролевая игра «Семья»; работа с родителями: </w:t>
      </w:r>
      <w:r>
        <w:rPr>
          <w:rStyle w:val="c2"/>
          <w:sz w:val="28"/>
          <w:szCs w:val="28"/>
        </w:rPr>
        <w:t>создание «Семейного фотоальбома»</w:t>
      </w:r>
    </w:p>
    <w:p w14:paraId="0C75658A" w14:textId="601418BF" w:rsidR="00ED4FD2" w:rsidRPr="00ED4FD2" w:rsidRDefault="00ED4FD2" w:rsidP="00ED4FD2">
      <w:pPr>
        <w:pStyle w:val="c7"/>
        <w:shd w:val="clear" w:color="auto" w:fill="FFFFFF"/>
        <w:spacing w:before="0" w:beforeAutospacing="0" w:after="0" w:afterAutospacing="0" w:line="276" w:lineRule="auto"/>
        <w:ind w:left="-567"/>
        <w:rPr>
          <w:sz w:val="22"/>
          <w:szCs w:val="22"/>
        </w:rPr>
      </w:pPr>
      <w:r>
        <w:rPr>
          <w:b/>
          <w:color w:val="000000"/>
          <w:sz w:val="28"/>
          <w:szCs w:val="28"/>
        </w:rPr>
        <w:t xml:space="preserve">Планируемые результаты обучения: </w:t>
      </w:r>
    </w:p>
    <w:p w14:paraId="0EC5256B" w14:textId="77777777" w:rsidR="00ED4FD2" w:rsidRPr="003F2BE7" w:rsidRDefault="00ED4FD2" w:rsidP="00ED4FD2">
      <w:pPr>
        <w:spacing w:after="13" w:line="249" w:lineRule="auto"/>
        <w:ind w:left="-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F2B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Сформированное понятие о пищеварительной системе, её основных отделах и деятельности. </w:t>
      </w:r>
    </w:p>
    <w:p w14:paraId="3C393BE2" w14:textId="77777777" w:rsidR="00ED4FD2" w:rsidRPr="003F2BE7" w:rsidRDefault="00ED4FD2" w:rsidP="00ED4FD2">
      <w:pPr>
        <w:spacing w:after="13" w:line="249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F2BE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Умение </w:t>
      </w:r>
      <w:r w:rsidRPr="003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проявлять инициативу и творчество в опытно-экспериментальной деятельности за процессами пищеварения и делать соответствующие выводы.</w:t>
      </w:r>
    </w:p>
    <w:p w14:paraId="7ABB27E9" w14:textId="77777777" w:rsidR="00ED4FD2" w:rsidRPr="003F2BE7" w:rsidRDefault="00ED4FD2" w:rsidP="00ED4FD2">
      <w:pPr>
        <w:tabs>
          <w:tab w:val="left" w:pos="284"/>
          <w:tab w:val="left" w:pos="397"/>
        </w:tabs>
        <w:autoSpaceDE w:val="0"/>
        <w:autoSpaceDN w:val="0"/>
        <w:adjustRightInd w:val="0"/>
        <w:spacing w:after="0" w:line="240" w:lineRule="auto"/>
        <w:ind w:left="-567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3F2BE7">
        <w:rPr>
          <w:rFonts w:ascii="Times New Roman" w:eastAsia="Calibri" w:hAnsi="Times New Roman" w:cs="Times New Roman"/>
          <w:bCs/>
          <w:sz w:val="28"/>
          <w:szCs w:val="28"/>
        </w:rPr>
        <w:t>Умение рассказывать о пути, который пища проходит в организме человека.</w:t>
      </w:r>
      <w:r w:rsidRPr="003F2BE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8F71B8A" w14:textId="77777777" w:rsidR="00ED4FD2" w:rsidRPr="003F2BE7" w:rsidRDefault="00ED4FD2" w:rsidP="00ED4FD2">
      <w:pPr>
        <w:tabs>
          <w:tab w:val="left" w:pos="284"/>
          <w:tab w:val="left" w:pos="397"/>
        </w:tabs>
        <w:autoSpaceDE w:val="0"/>
        <w:autoSpaceDN w:val="0"/>
        <w:adjustRightInd w:val="0"/>
        <w:spacing w:after="0" w:line="240" w:lineRule="auto"/>
        <w:ind w:left="-567"/>
        <w:textAlignment w:val="center"/>
        <w:rPr>
          <w:rFonts w:ascii="Times New Roman" w:eastAsia="Calibri" w:hAnsi="Times New Roman" w:cs="Times New Roman"/>
          <w:sz w:val="28"/>
          <w:szCs w:val="28"/>
        </w:rPr>
      </w:pPr>
      <w:r w:rsidRPr="003F2BE7">
        <w:rPr>
          <w:rFonts w:ascii="Times New Roman" w:eastAsia="Calibri" w:hAnsi="Times New Roman" w:cs="Times New Roman"/>
          <w:sz w:val="28"/>
          <w:szCs w:val="28"/>
        </w:rPr>
        <w:t>Умение дружески взаимодействовать с другими детьми, сообща играть, трудиться, заниматься, желание помогать друг другу.</w:t>
      </w:r>
    </w:p>
    <w:p w14:paraId="3AE86DC0" w14:textId="77777777" w:rsidR="00ED4FD2" w:rsidRPr="003F2BE7" w:rsidRDefault="00ED4FD2" w:rsidP="00ED4FD2">
      <w:pPr>
        <w:tabs>
          <w:tab w:val="left" w:pos="284"/>
          <w:tab w:val="left" w:pos="397"/>
        </w:tabs>
        <w:autoSpaceDE w:val="0"/>
        <w:autoSpaceDN w:val="0"/>
        <w:adjustRightInd w:val="0"/>
        <w:spacing w:after="0" w:line="240" w:lineRule="auto"/>
        <w:ind w:left="-567"/>
        <w:textAlignment w:val="center"/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</w:pPr>
      <w:r w:rsidRPr="003F2B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Умение </w:t>
      </w:r>
      <w:r w:rsidRPr="003F2BE7">
        <w:rPr>
          <w:rFonts w:ascii="Times New Roman CYR" w:eastAsiaTheme="minorEastAsia" w:hAnsi="Times New Roman CYR" w:cs="Times New Roman CYR"/>
          <w:sz w:val="28"/>
          <w:szCs w:val="28"/>
          <w:lang w:eastAsia="ru-RU"/>
        </w:rPr>
        <w:t>соблюдения личной гигиены, и мотивация на сбережение и укрепление собственного здоровья.</w:t>
      </w:r>
    </w:p>
    <w:p w14:paraId="70D1D46F" w14:textId="5527072E" w:rsidR="00E21E0F" w:rsidRDefault="00E21E0F" w:rsidP="00ED4FD2">
      <w:pPr>
        <w:pStyle w:val="c6"/>
        <w:shd w:val="clear" w:color="auto" w:fill="FFFFFF"/>
        <w:spacing w:before="0" w:beforeAutospacing="0" w:after="0" w:afterAutospacing="0"/>
        <w:ind w:left="-567"/>
        <w:rPr>
          <w:rStyle w:val="c22"/>
          <w:b/>
          <w:bCs/>
          <w:color w:val="000000"/>
          <w:sz w:val="28"/>
          <w:szCs w:val="28"/>
        </w:rPr>
      </w:pPr>
    </w:p>
    <w:p w14:paraId="570710B5" w14:textId="2EE765F1" w:rsidR="00CF3119" w:rsidRPr="00D77509" w:rsidRDefault="00CF3119" w:rsidP="00CF3119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D775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 интеграции:</w:t>
      </w:r>
    </w:p>
    <w:p w14:paraId="6592A004" w14:textId="144E9ABA" w:rsidR="00CF3119" w:rsidRPr="00ED4FD2" w:rsidRDefault="00E21E0F" w:rsidP="00ED4FD2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5365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«Социально-коммуникативное развитие</w:t>
      </w:r>
      <w:r w:rsidR="00CF3119" w:rsidRPr="005365D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»:</w:t>
      </w:r>
      <w:r w:rsidR="00CF3119" w:rsidRPr="005365D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326B5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умения структурированно строить речь; выражать свои мысли и переживания устной речью</w:t>
      </w:r>
      <w:r w:rsidR="00CF3119" w:rsidRPr="00917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формирование </w:t>
      </w:r>
      <w:r w:rsidRPr="009178D7">
        <w:rPr>
          <w:rFonts w:ascii="Times New Roman" w:eastAsia="Times New Roman" w:hAnsi="Times New Roman" w:cs="Times New Roman"/>
          <w:sz w:val="28"/>
          <w:szCs w:val="28"/>
          <w:lang w:eastAsia="ru-RU"/>
        </w:rPr>
        <w:t>духовно-нравственных ценностей.</w:t>
      </w:r>
    </w:p>
    <w:p w14:paraId="451199F6" w14:textId="6BCE484B" w:rsidR="00CF3119" w:rsidRPr="009178D7" w:rsidRDefault="00CF3119" w:rsidP="00CF3119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Calibri" w:eastAsia="Times New Roman" w:hAnsi="Calibri" w:cs="Arial"/>
          <w:sz w:val="28"/>
          <w:szCs w:val="28"/>
          <w:lang w:eastAsia="ru-RU"/>
        </w:rPr>
      </w:pPr>
      <w:r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E21E0F"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Художественн</w:t>
      </w:r>
      <w:proofErr w:type="gramStart"/>
      <w:r w:rsidR="00E21E0F"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о-</w:t>
      </w:r>
      <w:proofErr w:type="gramEnd"/>
      <w:r w:rsidR="00E21E0F"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эстетическое развитие</w:t>
      </w:r>
      <w:r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»:</w:t>
      </w:r>
      <w:r w:rsidR="006E78D4"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</w:t>
      </w:r>
      <w:r w:rsidR="009178D7" w:rsidRPr="009178D7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формирование навыков свобо</w:t>
      </w:r>
      <w:r w:rsidR="00ED4FD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дного движения руки при работе с трафаретом</w:t>
      </w:r>
    </w:p>
    <w:p w14:paraId="0C68227D" w14:textId="1B6E7E0D" w:rsidR="00E21E0F" w:rsidRPr="009178D7" w:rsidRDefault="00CF3119" w:rsidP="00E21E0F">
      <w:pPr>
        <w:numPr>
          <w:ilvl w:val="0"/>
          <w:numId w:val="4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«</w:t>
      </w:r>
      <w:r w:rsidR="00E21E0F"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Речевое развитие</w:t>
      </w:r>
      <w:r w:rsidRPr="009178D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»:</w:t>
      </w:r>
      <w:r w:rsidR="00E21E0F" w:rsidRPr="009178D7">
        <w:rPr>
          <w:rFonts w:ascii="Times New Roman" w:hAnsi="Times New Roman" w:cs="Times New Roman"/>
          <w:sz w:val="28"/>
          <w:szCs w:val="28"/>
        </w:rPr>
        <w:t xml:space="preserve"> </w:t>
      </w:r>
      <w:r w:rsidR="00E21E0F" w:rsidRPr="009178D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</w:t>
      </w:r>
      <w:r w:rsidR="00ED4F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связной речи</w:t>
      </w:r>
    </w:p>
    <w:p w14:paraId="1C0A4663" w14:textId="77777777" w:rsidR="00E21E0F" w:rsidRDefault="00E21E0F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A996DB" w14:textId="77777777" w:rsidR="00ED4FD2" w:rsidRDefault="00ED4FD2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E0D3FB9" w14:textId="77777777" w:rsidR="00ED4FD2" w:rsidRDefault="00ED4FD2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D529930" w14:textId="77777777" w:rsidR="00ED4FD2" w:rsidRDefault="00ED4FD2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CB9F61" w14:textId="77777777" w:rsidR="00ED4FD2" w:rsidRDefault="00ED4FD2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AE1704" w14:textId="77777777" w:rsidR="00ED4FD2" w:rsidRDefault="00ED4FD2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B5D8EE" w14:textId="77777777" w:rsidR="00ED4FD2" w:rsidRDefault="00ED4FD2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29F1AA" w14:textId="77777777" w:rsidR="00E656B6" w:rsidRDefault="00E656B6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28EDDC" w14:textId="77777777" w:rsidR="00E656B6" w:rsidRDefault="00E656B6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0128F" w14:textId="77777777" w:rsidR="00ED4FD2" w:rsidRDefault="00ED4FD2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A53A81D" w14:textId="7675B0BD" w:rsidR="00E03778" w:rsidRPr="00E03778" w:rsidRDefault="00E03778" w:rsidP="00E037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778">
        <w:rPr>
          <w:rFonts w:ascii="Times New Roman" w:hAnsi="Times New Roman" w:cs="Times New Roman"/>
          <w:b/>
          <w:sz w:val="28"/>
          <w:szCs w:val="28"/>
        </w:rPr>
        <w:lastRenderedPageBreak/>
        <w:t>ХОД ЗАНЯТИЯ</w:t>
      </w:r>
    </w:p>
    <w:tbl>
      <w:tblPr>
        <w:tblStyle w:val="a3"/>
        <w:tblW w:w="15021" w:type="dxa"/>
        <w:tblLayout w:type="fixed"/>
        <w:tblLook w:val="04A0" w:firstRow="1" w:lastRow="0" w:firstColumn="1" w:lastColumn="0" w:noHBand="0" w:noVBand="1"/>
      </w:tblPr>
      <w:tblGrid>
        <w:gridCol w:w="2689"/>
        <w:gridCol w:w="2976"/>
        <w:gridCol w:w="5103"/>
        <w:gridCol w:w="4253"/>
      </w:tblGrid>
      <w:tr w:rsidR="00E03778" w:rsidRPr="005905F4" w14:paraId="18ABAE84" w14:textId="77777777" w:rsidTr="008C142C">
        <w:tc>
          <w:tcPr>
            <w:tcW w:w="2689" w:type="dxa"/>
            <w:vAlign w:val="center"/>
          </w:tcPr>
          <w:p w14:paraId="46652864" w14:textId="0518EA26" w:rsidR="00E03778" w:rsidRPr="005905F4" w:rsidRDefault="00E03778" w:rsidP="00E03778">
            <w:pPr>
              <w:spacing w:line="259" w:lineRule="auto"/>
              <w:ind w:right="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Этапы</w:t>
            </w:r>
            <w:r w:rsidR="009736DE"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занятия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6" w:type="dxa"/>
            <w:vAlign w:val="center"/>
          </w:tcPr>
          <w:p w14:paraId="31CB6596" w14:textId="77777777" w:rsidR="00E03778" w:rsidRPr="005905F4" w:rsidRDefault="00E03778" w:rsidP="00E03778">
            <w:pPr>
              <w:spacing w:line="259" w:lineRule="auto"/>
              <w:ind w:right="1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этапа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6304FC7D" w14:textId="77777777" w:rsidR="00E03778" w:rsidRPr="005905F4" w:rsidRDefault="003F29BA" w:rsidP="00E03778">
            <w:pPr>
              <w:spacing w:line="259" w:lineRule="auto"/>
              <w:ind w:right="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воспитател</w:t>
            </w:r>
            <w:r w:rsidR="00E03778"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="00E03778"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3" w:type="dxa"/>
          </w:tcPr>
          <w:p w14:paraId="51572ECF" w14:textId="77777777" w:rsidR="00E03778" w:rsidRPr="005905F4" w:rsidRDefault="00E03778" w:rsidP="00E03778">
            <w:pPr>
              <w:spacing w:line="259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воспитанников ДОУ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3778" w:rsidRPr="005905F4" w14:paraId="0D9E2008" w14:textId="77777777" w:rsidTr="008C142C">
        <w:tc>
          <w:tcPr>
            <w:tcW w:w="2689" w:type="dxa"/>
            <w:vAlign w:val="center"/>
          </w:tcPr>
          <w:p w14:paraId="4FB24902" w14:textId="0DAE9F57" w:rsidR="00D77509" w:rsidRPr="005905F4" w:rsidRDefault="00F6455B" w:rsidP="00856CFE">
            <w:pPr>
              <w:spacing w:line="259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77509"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Вводная часть</w:t>
            </w:r>
            <w:r w:rsidR="00BD3AE1"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(1мин)</w:t>
            </w:r>
          </w:p>
          <w:p w14:paraId="0D52C656" w14:textId="474DDF30" w:rsidR="00E03778" w:rsidRPr="005905F4" w:rsidRDefault="00E03778" w:rsidP="00BD3AE1">
            <w:pPr>
              <w:spacing w:line="259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Организационный момент </w:t>
            </w:r>
          </w:p>
        </w:tc>
        <w:tc>
          <w:tcPr>
            <w:tcW w:w="2976" w:type="dxa"/>
            <w:vAlign w:val="center"/>
          </w:tcPr>
          <w:p w14:paraId="2FDBA695" w14:textId="77777777" w:rsidR="00E03778" w:rsidRPr="005905F4" w:rsidRDefault="00E03778" w:rsidP="00E0377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Активация воспитанников </w:t>
            </w:r>
          </w:p>
          <w:p w14:paraId="45013DE8" w14:textId="77777777" w:rsidR="00B12213" w:rsidRPr="005905F4" w:rsidRDefault="00B12213" w:rsidP="00E0377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8F968D" w14:textId="189270E2" w:rsidR="00B12213" w:rsidRPr="005905F4" w:rsidRDefault="00B12213" w:rsidP="00E03778">
            <w:pPr>
              <w:spacing w:line="259" w:lineRule="auto"/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36C705CB" w14:textId="2AC81F3A" w:rsidR="00E656B6" w:rsidRPr="005905F4" w:rsidRDefault="00E656B6" w:rsidP="00E656B6">
            <w:pPr>
              <w:spacing w:line="276" w:lineRule="auto"/>
              <w:ind w:left="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-Здравствуете, ребята!</w:t>
            </w:r>
          </w:p>
          <w:p w14:paraId="0C361312" w14:textId="77777777" w:rsidR="00E656B6" w:rsidRPr="005905F4" w:rsidRDefault="00E656B6" w:rsidP="00E656B6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5"/>
              <w:jc w:val="both"/>
              <w:rPr>
                <w:sz w:val="28"/>
                <w:szCs w:val="28"/>
              </w:rPr>
            </w:pPr>
            <w:r w:rsidRPr="005905F4">
              <w:rPr>
                <w:sz w:val="28"/>
                <w:szCs w:val="28"/>
              </w:rPr>
              <w:t xml:space="preserve"> </w:t>
            </w:r>
            <w:r w:rsidRPr="005905F4">
              <w:rPr>
                <w:rStyle w:val="c2"/>
                <w:sz w:val="28"/>
                <w:szCs w:val="28"/>
              </w:rPr>
              <w:t>Собрались все дети в  круг.</w:t>
            </w:r>
          </w:p>
          <w:p w14:paraId="11864740" w14:textId="77777777" w:rsidR="00E656B6" w:rsidRPr="005905F4" w:rsidRDefault="00E656B6" w:rsidP="00E656B6">
            <w:pPr>
              <w:pStyle w:val="c7"/>
              <w:shd w:val="clear" w:color="auto" w:fill="FFFFFF"/>
              <w:spacing w:before="0" w:beforeAutospacing="0" w:after="0" w:afterAutospacing="0" w:line="276" w:lineRule="auto"/>
              <w:ind w:left="5"/>
              <w:jc w:val="both"/>
              <w:rPr>
                <w:sz w:val="28"/>
                <w:szCs w:val="28"/>
              </w:rPr>
            </w:pPr>
            <w:r w:rsidRPr="005905F4">
              <w:rPr>
                <w:rStyle w:val="c2"/>
                <w:sz w:val="28"/>
                <w:szCs w:val="28"/>
              </w:rPr>
              <w:t>Я твой друг и ты мой друг.</w:t>
            </w:r>
          </w:p>
          <w:p w14:paraId="67680E15" w14:textId="77777777" w:rsidR="00E656B6" w:rsidRPr="005905F4" w:rsidRDefault="00E656B6" w:rsidP="00E656B6">
            <w:pPr>
              <w:pStyle w:val="c6"/>
              <w:shd w:val="clear" w:color="auto" w:fill="FFFFFF"/>
              <w:spacing w:before="0" w:beforeAutospacing="0" w:after="0" w:afterAutospacing="0" w:line="276" w:lineRule="auto"/>
              <w:ind w:left="5"/>
              <w:jc w:val="both"/>
              <w:rPr>
                <w:sz w:val="28"/>
                <w:szCs w:val="28"/>
              </w:rPr>
            </w:pPr>
            <w:r w:rsidRPr="005905F4">
              <w:rPr>
                <w:rStyle w:val="c2"/>
                <w:sz w:val="28"/>
                <w:szCs w:val="28"/>
              </w:rPr>
              <w:t>Крепко за руки возьмёмся</w:t>
            </w:r>
          </w:p>
          <w:p w14:paraId="7E5747EB" w14:textId="5A62BF5F" w:rsidR="00E656B6" w:rsidRPr="005905F4" w:rsidRDefault="00E656B6" w:rsidP="00E656B6">
            <w:pPr>
              <w:pStyle w:val="c7"/>
              <w:shd w:val="clear" w:color="auto" w:fill="FFFFFF"/>
              <w:spacing w:before="0" w:beforeAutospacing="0" w:after="0" w:afterAutospacing="0" w:line="276" w:lineRule="auto"/>
              <w:ind w:left="5"/>
              <w:jc w:val="both"/>
              <w:rPr>
                <w:sz w:val="28"/>
                <w:szCs w:val="28"/>
              </w:rPr>
            </w:pPr>
            <w:r w:rsidRPr="005905F4">
              <w:rPr>
                <w:rStyle w:val="c2"/>
                <w:sz w:val="28"/>
                <w:szCs w:val="28"/>
              </w:rPr>
              <w:t>И друг другу улыбнемся.</w:t>
            </w:r>
          </w:p>
          <w:p w14:paraId="313E0B52" w14:textId="137B5755" w:rsidR="000B23FC" w:rsidRPr="005905F4" w:rsidRDefault="000B23FC" w:rsidP="00B1221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E1232" w:rsidRPr="005905F4">
              <w:rPr>
                <w:rFonts w:ascii="Times New Roman" w:hAnsi="Times New Roman" w:cs="Times New Roman"/>
                <w:sz w:val="28"/>
                <w:szCs w:val="28"/>
              </w:rPr>
              <w:t>Ребята,</w:t>
            </w:r>
            <w:r w:rsidR="008F4613"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давайте поздороваемся.</w:t>
            </w:r>
            <w:r w:rsidR="004E1232"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253" w:type="dxa"/>
          </w:tcPr>
          <w:p w14:paraId="10C495E1" w14:textId="4E049786" w:rsidR="00D7416F" w:rsidRPr="005905F4" w:rsidRDefault="00A737BE" w:rsidP="00D7416F">
            <w:pPr>
              <w:spacing w:line="259" w:lineRule="auto"/>
              <w:ind w:left="4" w:right="3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п</w:t>
            </w:r>
            <w:r w:rsidR="004E1232" w:rsidRPr="005905F4">
              <w:rPr>
                <w:rFonts w:ascii="Times New Roman" w:hAnsi="Times New Roman" w:cs="Times New Roman"/>
                <w:sz w:val="28"/>
                <w:szCs w:val="28"/>
              </w:rPr>
              <w:t>риветствуют, друг друга</w:t>
            </w:r>
            <w:r w:rsidR="00E656B6"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и гостей</w:t>
            </w:r>
          </w:p>
          <w:p w14:paraId="7A2FEB1E" w14:textId="77777777" w:rsidR="00D7416F" w:rsidRPr="005905F4" w:rsidRDefault="00D7416F" w:rsidP="00D7416F">
            <w:pPr>
              <w:spacing w:line="259" w:lineRule="auto"/>
              <w:ind w:left="4" w:right="3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D9C33" w14:textId="0799F982" w:rsidR="00C816F7" w:rsidRPr="005905F4" w:rsidRDefault="00C816F7" w:rsidP="00E656B6">
            <w:pPr>
              <w:ind w:right="3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3778" w:rsidRPr="005905F4" w14:paraId="52298FDC" w14:textId="77777777" w:rsidTr="008C142C">
        <w:tc>
          <w:tcPr>
            <w:tcW w:w="2689" w:type="dxa"/>
          </w:tcPr>
          <w:p w14:paraId="08D4C990" w14:textId="2301761E" w:rsidR="00E03778" w:rsidRPr="005905F4" w:rsidRDefault="00856CFE" w:rsidP="00E03778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2. </w:t>
            </w:r>
            <w:proofErr w:type="gramStart"/>
            <w:r w:rsidR="00C24727" w:rsidRPr="005905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Основной</w:t>
            </w:r>
            <w:proofErr w:type="gramEnd"/>
            <w:r w:rsidR="00C24727" w:rsidRPr="005905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часть (13 мин)</w:t>
            </w:r>
            <w:r w:rsidRPr="005905F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.</w:t>
            </w:r>
          </w:p>
          <w:p w14:paraId="7FC9A041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15DD10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CEADF7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DF4C003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AAB51F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Актуализация знаний</w:t>
            </w:r>
          </w:p>
          <w:p w14:paraId="21F32F05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5F949B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D4C438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7785DE1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B649CB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39CE69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B04792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B67313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695ADF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CFF4FA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F5FE19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1F8C5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5188CB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F98486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5DEC08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34E990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F1207D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7839D1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4F0208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90DD774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F625E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3D9932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2B0654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9EA553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392EB5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CC18928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B78E3D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D87FB1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A798B8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AA895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987590" w14:textId="77777777" w:rsidR="00BD3AE1" w:rsidRPr="005905F4" w:rsidRDefault="00BD3AE1" w:rsidP="00BD3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Постановка цели и задач занятия. Мотивация учебной деятельности учащихся</w:t>
            </w:r>
          </w:p>
          <w:p w14:paraId="4E18F48B" w14:textId="2338696A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14:paraId="7F2377FC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F0545" w14:textId="77777777" w:rsidR="00BD3AE1" w:rsidRPr="005905F4" w:rsidRDefault="00BD3AE1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9B3A2B" w14:textId="589A31B2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Создать условия для возникновения внутренней потребности включения в учебную деятельность.</w:t>
            </w:r>
          </w:p>
          <w:p w14:paraId="4A135D3C" w14:textId="77777777" w:rsidR="00C24727" w:rsidRPr="005905F4" w:rsidRDefault="00C24727" w:rsidP="00E0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CA9ED" w14:textId="77777777" w:rsidR="00C24727" w:rsidRPr="005905F4" w:rsidRDefault="00C24727" w:rsidP="00E037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6A6020" w14:textId="1B9C7758" w:rsidR="00E03778" w:rsidRPr="005905F4" w:rsidRDefault="00D77509" w:rsidP="00C2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осмысленное восприятие новой информации</w:t>
            </w:r>
          </w:p>
        </w:tc>
        <w:tc>
          <w:tcPr>
            <w:tcW w:w="5103" w:type="dxa"/>
          </w:tcPr>
          <w:p w14:paraId="3DB7D6A5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-Ребята, присаживайтесь,  пожалуйста, на стульчики.</w:t>
            </w:r>
          </w:p>
          <w:p w14:paraId="50B24172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Я вам принесла интересный предмет. Вы знаете что это?</w:t>
            </w:r>
          </w:p>
          <w:p w14:paraId="5C793EBD" w14:textId="6C14FF29" w:rsidR="00E656B6" w:rsidRPr="005905F4" w:rsidRDefault="00C24727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(показываю на фотоальбом)</w:t>
            </w:r>
          </w:p>
          <w:p w14:paraId="3268C84E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А зачем нужен фотоальбом?</w:t>
            </w:r>
          </w:p>
          <w:p w14:paraId="5007F58B" w14:textId="77777777" w:rsidR="008D13EE" w:rsidRPr="005905F4" w:rsidRDefault="008D13EE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5B918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 ребята – это необычный, а </w:t>
            </w: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семейный фотоальбом,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в котором хранится история, память,  семьи, поэтому семейный фотоальбом может быть представлен как экспонат в музее, так как в нем хранятся старинные фотографии знаменитых людей России.</w:t>
            </w:r>
          </w:p>
          <w:p w14:paraId="7CEBE31A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Показываю на картину Музея с фотоальбомом.</w:t>
            </w:r>
          </w:p>
          <w:p w14:paraId="00745994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-Повторим все вместе  - это «Семейный фотоальбом»</w:t>
            </w:r>
          </w:p>
          <w:p w14:paraId="0A9D436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Это мой семейный альбом. В нем история моей семьи. На этой фотографии моя мама со своей 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бабушкой, а здесь  я  маленькая со своим папой. </w:t>
            </w:r>
          </w:p>
          <w:p w14:paraId="4E30A36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Раньше фотографии были черно – белыми, а сейчас стали цветными. </w:t>
            </w:r>
          </w:p>
          <w:p w14:paraId="3AFAC1D0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Переворачиваю страницу</w:t>
            </w:r>
          </w:p>
          <w:p w14:paraId="40EA1AA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Посмотрите, пожалуйста, на фотографию.</w:t>
            </w:r>
          </w:p>
          <w:p w14:paraId="700E8868" w14:textId="50273FFF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, скажи, пожалуйста - кто на ней изображен? </w:t>
            </w:r>
          </w:p>
          <w:p w14:paraId="78940001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Как</w:t>
            </w:r>
            <w:proofErr w:type="gram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 их можем назвать?</w:t>
            </w:r>
          </w:p>
          <w:p w14:paraId="5100EE99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-А как вы понимаете, что такое </w:t>
            </w: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семья?</w:t>
            </w:r>
          </w:p>
          <w:p w14:paraId="2BCE3AA6" w14:textId="5EAC736A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Семья 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это люди, которые живут вместе и заботятся друг о друге, это самое дорогое, что есть у человека. В семью входят мама, папа, братья, сестры. </w:t>
            </w:r>
          </w:p>
          <w:p w14:paraId="21ACCEB2" w14:textId="43D18984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С помощью вашего семейного фотоальбома мы можем</w:t>
            </w:r>
            <w:r w:rsidR="00BD3AE1" w:rsidRPr="005905F4">
              <w:rPr>
                <w:rFonts w:ascii="Times New Roman" w:hAnsi="Times New Roman" w:cs="Times New Roman"/>
                <w:sz w:val="28"/>
                <w:szCs w:val="28"/>
              </w:rPr>
              <w:t>, не выходя из группы познакомить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ся с вашей семьей и родственниками. </w:t>
            </w:r>
          </w:p>
          <w:p w14:paraId="072D3736" w14:textId="1D669171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Готовы?</w:t>
            </w:r>
          </w:p>
          <w:p w14:paraId="6CABC74A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Проходите за столы. </w:t>
            </w:r>
          </w:p>
          <w:p w14:paraId="6DA58B51" w14:textId="77777777" w:rsidR="00BD3AE1" w:rsidRPr="005905F4" w:rsidRDefault="00BD3AE1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DE900D" w14:textId="77777777" w:rsidR="00BD3AE1" w:rsidRPr="005905F4" w:rsidRDefault="00BD3AE1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9E6546" w14:textId="77777777" w:rsidR="00BD3AE1" w:rsidRPr="005905F4" w:rsidRDefault="00BD3AE1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416C1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-Ребята, это не ваш фотоальбом?</w:t>
            </w:r>
          </w:p>
          <w:p w14:paraId="4ADEF9FA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Здесь записка. </w:t>
            </w:r>
          </w:p>
          <w:p w14:paraId="229291CD" w14:textId="4CB6A67E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Воспитатель читает записку.</w:t>
            </w:r>
          </w:p>
          <w:p w14:paraId="6BF029F4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поможем Маше? 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Расскажем Маше для чего нужен</w:t>
            </w:r>
            <w:proofErr w:type="gram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фотоальбом.</w:t>
            </w:r>
          </w:p>
          <w:p w14:paraId="77867697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 сейчас давайте познакомим наших гостей с вашей семьей.</w:t>
            </w:r>
          </w:p>
          <w:p w14:paraId="7C806FEB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Но для начала я вас познакомлю со своей семьей.</w:t>
            </w:r>
          </w:p>
          <w:p w14:paraId="66528E51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Воспитатель составляет 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рассказ про</w:t>
            </w:r>
            <w:proofErr w:type="gram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свою семью по фотографии.</w:t>
            </w:r>
          </w:p>
          <w:p w14:paraId="082AB4B0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905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Описание членов семьи. Обсуждение семейных традиций</w:t>
            </w:r>
          </w:p>
          <w:p w14:paraId="69626FB2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i/>
                <w:sz w:val="28"/>
                <w:szCs w:val="28"/>
              </w:rPr>
              <w:t>План рассказа</w:t>
            </w:r>
          </w:p>
          <w:p w14:paraId="0063DC81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Меня зовут – Соловьева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Мариана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Расимовна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– я мама, жена. </w:t>
            </w:r>
          </w:p>
          <w:p w14:paraId="120EF65D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Это мой муж – Соловьев Николай Викторович – папа моих детей.</w:t>
            </w:r>
          </w:p>
          <w:p w14:paraId="630E1BC9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У меня есть двое детей:</w:t>
            </w:r>
          </w:p>
          <w:p w14:paraId="2F4CD999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Дочь  -  Юля</w:t>
            </w:r>
          </w:p>
          <w:p w14:paraId="32449DF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Сын – Данил.</w:t>
            </w:r>
          </w:p>
          <w:p w14:paraId="0D6E0A32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Наша семья дружная и крепкая.</w:t>
            </w:r>
          </w:p>
          <w:p w14:paraId="5189C960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Сегодня со своей семьей нас познакомит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Анника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DFF3DF8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Выходи, пожалуйста.</w:t>
            </w:r>
          </w:p>
          <w:p w14:paraId="7C269080" w14:textId="77777777" w:rsidR="00BD3AE1" w:rsidRDefault="00BD3AE1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190C95" w14:textId="77777777" w:rsidR="005905F4" w:rsidRPr="005905F4" w:rsidRDefault="005905F4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6DD209" w14:textId="7A9AD105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-Скажи, пожалуйста, у тебя большая или маленькая семья получилась? </w:t>
            </w:r>
          </w:p>
          <w:p w14:paraId="645CDDD7" w14:textId="5EC605A3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Посчитай, пожалуйста, сколько человек живет в твоей семье? </w:t>
            </w:r>
          </w:p>
          <w:p w14:paraId="59B76F2D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Спасибо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Анника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D30E4AA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_А сейчас нам представит свою семью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DC1A927" w14:textId="6593EBB9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82F1C5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, также как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Анника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расскажи нам про свою семью и кем работают родные?</w:t>
            </w:r>
          </w:p>
          <w:p w14:paraId="1F81D9AD" w14:textId="609AA051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38883C9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-Спасибо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73489DD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Приглашаю Таисию со своим фотоальбомом.</w:t>
            </w:r>
          </w:p>
          <w:p w14:paraId="7599C6F0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Таисия, выбери свою самую любимую фотографию и  составь, пожалуйста, по ней рассказ. </w:t>
            </w:r>
          </w:p>
          <w:p w14:paraId="4F5ED7A8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-Спасибо Таисия. </w:t>
            </w:r>
          </w:p>
          <w:p w14:paraId="0484350E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-А сейчас мы проверим, как вы хорошо знаете свою семью, своих родственников.</w:t>
            </w:r>
          </w:p>
          <w:p w14:paraId="5EF41893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-А кто знает кто такие </w:t>
            </w: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родственники?</w:t>
            </w:r>
          </w:p>
          <w:p w14:paraId="61318D8E" w14:textId="77777777" w:rsidR="003F4261" w:rsidRPr="005905F4" w:rsidRDefault="003F4261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1673D6" w14:textId="77777777" w:rsidR="003F4261" w:rsidRPr="005905F4" w:rsidRDefault="003F4261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5550DD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Повторим – Родственники.</w:t>
            </w:r>
          </w:p>
          <w:p w14:paraId="2E0C0D39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Бабушки, дедушки, тети, дяди – это родственники.</w:t>
            </w:r>
          </w:p>
          <w:p w14:paraId="1F63FC81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905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Игра с загадками. Отгадывание загадок о членах семьи. Поиск отгадок в фотоальбомах</w:t>
            </w:r>
          </w:p>
          <w:p w14:paraId="59DAAE90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Я вам буду читать загадки, а вы отгадку ищите в фотоальбоме.</w:t>
            </w:r>
          </w:p>
          <w:p w14:paraId="3567B204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ab/>
              <w:t>Я скажу друзья вам прямо</w:t>
            </w:r>
          </w:p>
          <w:p w14:paraId="662505EA" w14:textId="5908EDDC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Лучше всех на свете </w:t>
            </w:r>
          </w:p>
          <w:p w14:paraId="3560C045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-А теперь найдите в фотоальбоме свою маму.</w:t>
            </w:r>
          </w:p>
          <w:p w14:paraId="5BBCDDD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Молодцы, ребята. </w:t>
            </w:r>
          </w:p>
          <w:p w14:paraId="7798A6CC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, как зовут твою маму?</w:t>
            </w:r>
          </w:p>
          <w:p w14:paraId="1081EEAB" w14:textId="77777777" w:rsidR="003F4261" w:rsidRPr="005905F4" w:rsidRDefault="003F4261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39CB4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Вика, а как твою маму зовут?</w:t>
            </w:r>
          </w:p>
          <w:p w14:paraId="47EF8440" w14:textId="20352090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AB16371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2) Он в семье защита и опора</w:t>
            </w:r>
          </w:p>
          <w:p w14:paraId="1240B7E0" w14:textId="3752D3F8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И кон</w:t>
            </w:r>
            <w:r w:rsidR="001511B5" w:rsidRPr="005905F4">
              <w:rPr>
                <w:rFonts w:ascii="Times New Roman" w:hAnsi="Times New Roman" w:cs="Times New Roman"/>
                <w:sz w:val="28"/>
                <w:szCs w:val="28"/>
              </w:rPr>
              <w:t>ечно главный он без спора…</w:t>
            </w:r>
          </w:p>
          <w:p w14:paraId="57DACD56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сейчас найдите в фотоальбоме вашего папу.</w:t>
            </w:r>
          </w:p>
          <w:p w14:paraId="00044898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, как зовут твоего папу? </w:t>
            </w:r>
          </w:p>
          <w:p w14:paraId="3C98D8CA" w14:textId="77777777" w:rsidR="003F4261" w:rsidRPr="005905F4" w:rsidRDefault="003F4261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ABAF5C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Алдындаш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, как зовут твоего папу?</w:t>
            </w:r>
          </w:p>
          <w:p w14:paraId="5E7321F4" w14:textId="74D8CB9B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1EA7D10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3) Вяжет мне всегда носки</w:t>
            </w:r>
          </w:p>
          <w:p w14:paraId="1BCC861D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Выпекает пирожки</w:t>
            </w:r>
          </w:p>
          <w:p w14:paraId="1041BBF7" w14:textId="349656F6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Эта наша </w:t>
            </w:r>
          </w:p>
          <w:p w14:paraId="2D9A09AF" w14:textId="0BD021FD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Найдите, пожалуйста, в фотоальбоме фотографию бабушки.</w:t>
            </w:r>
          </w:p>
          <w:p w14:paraId="028E6DFF" w14:textId="0F767615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-Таисия, опиши свою бабушку.</w:t>
            </w:r>
          </w:p>
          <w:p w14:paraId="2D1E6FA2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4) Добрый, бородатый</w:t>
            </w:r>
          </w:p>
          <w:p w14:paraId="03AD62D7" w14:textId="756B6095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Это папин папа</w:t>
            </w:r>
          </w:p>
          <w:p w14:paraId="2DB57313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Найдите, пожалуйста, в фотоальбоме фото дедушки.</w:t>
            </w:r>
          </w:p>
          <w:p w14:paraId="250C76B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Молодцы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14:paraId="6A3444DE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Артас</w:t>
            </w:r>
            <w:proofErr w:type="spellEnd"/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опиши своего дедушку. </w:t>
            </w:r>
          </w:p>
          <w:p w14:paraId="7242DD6D" w14:textId="09A15052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358434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Молодцы ребята, вы хорошо знаете свою семью и родных.</w:t>
            </w:r>
          </w:p>
          <w:p w14:paraId="421D7E0E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905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Игра «Моя семья какая?»</w:t>
            </w:r>
          </w:p>
          <w:p w14:paraId="0079BDA6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-А сейчас ребята, встаньте в круг и  поиграем в игру «Моя семья какая?»</w:t>
            </w:r>
          </w:p>
          <w:p w14:paraId="596D459F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Я вам передаю мяч и спрашиваю, а вы отвечаете.</w:t>
            </w:r>
          </w:p>
          <w:p w14:paraId="5014C711" w14:textId="77777777" w:rsidR="00E656B6" w:rsidRPr="005905F4" w:rsidRDefault="00E656B6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Передаю  мяч и спрашиваю:</w:t>
            </w:r>
          </w:p>
          <w:p w14:paraId="4825C878" w14:textId="659D14E1" w:rsidR="00E656B6" w:rsidRPr="005905F4" w:rsidRDefault="001511B5" w:rsidP="00E656B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656B6" w:rsidRPr="005905F4">
              <w:rPr>
                <w:rFonts w:ascii="Times New Roman" w:hAnsi="Times New Roman" w:cs="Times New Roman"/>
                <w:sz w:val="28"/>
                <w:szCs w:val="28"/>
              </w:rPr>
              <w:t>Моя семья – счастливая,  а твоя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какая</w:t>
            </w:r>
            <w:r w:rsidR="00E656B6" w:rsidRPr="005905F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14:paraId="48E40E03" w14:textId="77777777" w:rsidR="001511B5" w:rsidRPr="005905F4" w:rsidRDefault="001511B5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FA7223" w14:textId="77777777" w:rsidR="001511B5" w:rsidRPr="005905F4" w:rsidRDefault="001511B5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F99BE0" w14:textId="77777777" w:rsidR="001511B5" w:rsidRPr="005905F4" w:rsidRDefault="001511B5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DDE7A0" w14:textId="77777777" w:rsidR="001511B5" w:rsidRPr="005905F4" w:rsidRDefault="001511B5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0B935A" w14:textId="77777777" w:rsidR="001511B5" w:rsidRPr="005905F4" w:rsidRDefault="001511B5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20E6AC" w14:textId="77777777" w:rsidR="001511B5" w:rsidRPr="005905F4" w:rsidRDefault="001511B5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E1B70" w14:textId="77777777" w:rsidR="001511B5" w:rsidRPr="005905F4" w:rsidRDefault="001511B5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C65BE2" w14:textId="3CAF986A" w:rsidR="00E656B6" w:rsidRPr="005905F4" w:rsidRDefault="00E656B6" w:rsidP="00151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905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Практическая часть (4 мин).</w:t>
            </w:r>
          </w:p>
          <w:p w14:paraId="53BF975C" w14:textId="77777777" w:rsidR="00E656B6" w:rsidRPr="005905F4" w:rsidRDefault="00E656B6" w:rsidP="001511B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5905F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Фоторамка «Моя семья»</w:t>
            </w:r>
          </w:p>
          <w:p w14:paraId="781E8F57" w14:textId="61CDB330" w:rsidR="00E656B6" w:rsidRPr="005905F4" w:rsidRDefault="00E656B6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-Какие у нас р</w:t>
            </w:r>
            <w:r w:rsidR="005905F4">
              <w:rPr>
                <w:rFonts w:ascii="Times New Roman" w:hAnsi="Times New Roman" w:cs="Times New Roman"/>
                <w:sz w:val="28"/>
                <w:szCs w:val="28"/>
              </w:rPr>
              <w:t>азные и замечательные семьи, которые можно увидеть на фотографии.  Я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предлагаю вам украсить </w:t>
            </w:r>
            <w:r w:rsidR="005905F4">
              <w:rPr>
                <w:rFonts w:ascii="Times New Roman" w:hAnsi="Times New Roman" w:cs="Times New Roman"/>
                <w:sz w:val="28"/>
                <w:szCs w:val="28"/>
              </w:rPr>
              <w:t xml:space="preserve">фоторамку 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для вашей семейной фотографии. </w:t>
            </w:r>
          </w:p>
          <w:p w14:paraId="62B075B3" w14:textId="77777777" w:rsidR="00E656B6" w:rsidRPr="005905F4" w:rsidRDefault="00E656B6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-Пройдите, пожалуйста, за столы. </w:t>
            </w:r>
          </w:p>
          <w:p w14:paraId="26A038E2" w14:textId="77777777" w:rsidR="00E656B6" w:rsidRPr="005905F4" w:rsidRDefault="00E656B6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-У вас на столах лежат фоторамки с вашей семейной фотографией,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стикеры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, трафареты и фломастеры. </w:t>
            </w:r>
          </w:p>
          <w:p w14:paraId="6BB2FC4F" w14:textId="77777777" w:rsidR="00E656B6" w:rsidRPr="005905F4" w:rsidRDefault="00E656B6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Объясняю ход практической работы.</w:t>
            </w:r>
          </w:p>
          <w:p w14:paraId="4C86441B" w14:textId="77777777" w:rsidR="00E656B6" w:rsidRPr="005905F4" w:rsidRDefault="00E656B6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Начинаем украшать фоторамку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стикерами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, рисунком, используя трафарет. А также можно самим нарисовать рисунок.</w:t>
            </w:r>
          </w:p>
          <w:p w14:paraId="75538CFF" w14:textId="55EF9EBE" w:rsidR="00E03778" w:rsidRPr="005905F4" w:rsidRDefault="00E656B6" w:rsidP="00E65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Молодцы ребята,  теперь ваша семейная фотография будет всегда рядом с вами</w:t>
            </w:r>
          </w:p>
        </w:tc>
        <w:tc>
          <w:tcPr>
            <w:tcW w:w="4253" w:type="dxa"/>
          </w:tcPr>
          <w:p w14:paraId="10C107FB" w14:textId="2D8D8505" w:rsidR="00773BB3" w:rsidRPr="005905F4" w:rsidRDefault="00CB6BFB" w:rsidP="00C247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рассаживаются</w:t>
            </w:r>
            <w:r w:rsidR="00C63083" w:rsidRPr="005905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по своим</w:t>
            </w:r>
            <w:r w:rsidR="00C63083"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местам.</w:t>
            </w:r>
          </w:p>
          <w:p w14:paraId="585BE5D9" w14:textId="137F0714" w:rsidR="00773BB3" w:rsidRPr="005905F4" w:rsidRDefault="00C24727" w:rsidP="00CB6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смотрят на фотоальбом</w:t>
            </w:r>
          </w:p>
          <w:p w14:paraId="1B07AE21" w14:textId="14757098" w:rsidR="00773BB3" w:rsidRPr="005905F4" w:rsidRDefault="00C24727" w:rsidP="00CB6BF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Ответы детей: фотоальбом</w:t>
            </w:r>
          </w:p>
          <w:p w14:paraId="1EAC8924" w14:textId="77777777" w:rsidR="005905F4" w:rsidRDefault="005905F4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679A0B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Ответы детей: чтобы хранить фотографии.</w:t>
            </w:r>
          </w:p>
          <w:p w14:paraId="5A7116FD" w14:textId="612B873A" w:rsidR="00773BB3" w:rsidRPr="005905F4" w:rsidRDefault="00773BB3" w:rsidP="0077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C7EA4" w14:textId="77777777" w:rsidR="008D13EE" w:rsidRPr="005905F4" w:rsidRDefault="008D13EE" w:rsidP="0077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633D9B" w14:textId="77777777" w:rsidR="008D13EE" w:rsidRPr="005905F4" w:rsidRDefault="008D13EE" w:rsidP="0077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3F4FF5" w14:textId="77777777" w:rsidR="008D13EE" w:rsidRPr="005905F4" w:rsidRDefault="008D13EE" w:rsidP="0077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EB2C2A" w14:textId="77777777" w:rsidR="008D13EE" w:rsidRPr="005905F4" w:rsidRDefault="008D13EE" w:rsidP="0077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0A3002" w14:textId="77777777" w:rsidR="008D13EE" w:rsidRPr="005905F4" w:rsidRDefault="008D13EE" w:rsidP="0077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0942C" w14:textId="77777777" w:rsidR="008D13EE" w:rsidRPr="005905F4" w:rsidRDefault="008D13EE" w:rsidP="0077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A10E7D" w14:textId="6AB59538" w:rsidR="008D13EE" w:rsidRPr="005905F4" w:rsidRDefault="008D13EE" w:rsidP="00773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смотрят на картину</w:t>
            </w:r>
          </w:p>
          <w:p w14:paraId="2AC4558E" w14:textId="77777777" w:rsidR="008D13EE" w:rsidRPr="005905F4" w:rsidRDefault="008D13EE" w:rsidP="00A15F0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12E055" w14:textId="41D48777" w:rsidR="008D13EE" w:rsidRPr="005905F4" w:rsidRDefault="008D13EE" w:rsidP="00A15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повторяют «Семейный фотоальбом"</w:t>
            </w:r>
          </w:p>
          <w:p w14:paraId="11572D6A" w14:textId="04D9DDF5" w:rsidR="00FB51CD" w:rsidRPr="005905F4" w:rsidRDefault="00FB51CD" w:rsidP="008D13EE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75E910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7AF570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268F60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570680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DA15848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C49EB1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D511F3" w14:textId="77777777" w:rsidR="005905F4" w:rsidRDefault="005905F4" w:rsidP="00BD3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1E7CF5" w14:textId="77777777" w:rsidR="005905F4" w:rsidRDefault="005905F4" w:rsidP="00BD3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C15DE27" w14:textId="77777777" w:rsidR="005905F4" w:rsidRDefault="005905F4" w:rsidP="00BD3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5CFA17F" w14:textId="20871726" w:rsidR="00BD3AE1" w:rsidRPr="005905F4" w:rsidRDefault="00BD3AE1" w:rsidP="00BD3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: папа, мама, дети</w:t>
            </w:r>
          </w:p>
          <w:p w14:paraId="30862F4E" w14:textId="44D00300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9661EE" w14:textId="77777777" w:rsidR="00BD3AE1" w:rsidRPr="005905F4" w:rsidRDefault="00BD3AE1" w:rsidP="00BD3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ответы детей: семья.</w:t>
            </w:r>
          </w:p>
          <w:p w14:paraId="26D186A0" w14:textId="4FFFD883" w:rsidR="00FB51CD" w:rsidRPr="005905F4" w:rsidRDefault="00BD3AE1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Ответы детей: </w:t>
            </w:r>
          </w:p>
          <w:p w14:paraId="4F265FF2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BAD1F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D2873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B5815E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30D8D3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FB0327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B4A33E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E76495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F86139" w14:textId="77777777" w:rsidR="005905F4" w:rsidRDefault="005905F4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69F1F6" w14:textId="733C369E" w:rsidR="00FB51CD" w:rsidRPr="005905F4" w:rsidRDefault="00BD3AE1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Ответы детей: Да</w:t>
            </w:r>
          </w:p>
          <w:p w14:paraId="23AE37F6" w14:textId="77777777" w:rsidR="00BD3AE1" w:rsidRPr="005905F4" w:rsidRDefault="00BD3AE1" w:rsidP="00BD3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садятся за стол, где лежат фотоальбомы, там лежит пустой фотоальбом.</w:t>
            </w:r>
          </w:p>
          <w:p w14:paraId="5574337F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5C310" w14:textId="77777777" w:rsidR="00BD3AE1" w:rsidRPr="005905F4" w:rsidRDefault="00BD3AE1" w:rsidP="00BD3AE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Ответы детей: нет.</w:t>
            </w:r>
          </w:p>
          <w:p w14:paraId="65E87F44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673A0F" w14:textId="77777777" w:rsidR="00FB51CD" w:rsidRPr="005905F4" w:rsidRDefault="00FB51CD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1F092D" w14:textId="77E2E9C1" w:rsidR="00FB51CD" w:rsidRPr="005905F4" w:rsidRDefault="00BD3AE1" w:rsidP="00D532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Ответы детей: да</w:t>
            </w:r>
          </w:p>
          <w:p w14:paraId="5CAFE8E0" w14:textId="373858D8" w:rsidR="008D13EE" w:rsidRPr="005905F4" w:rsidRDefault="008D13EE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827FC0" w14:textId="77777777" w:rsidR="00FB51CD" w:rsidRPr="005905F4" w:rsidRDefault="00432DBC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6BCF54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FD969F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8801B7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B6ACE9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31441FB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342422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5B000C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1DA215" w14:textId="1E8FD8A9" w:rsidR="00BD3AE1" w:rsidRPr="005905F4" w:rsidRDefault="003F426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слушают</w:t>
            </w:r>
          </w:p>
          <w:p w14:paraId="0BDFAB51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BBF1EF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D25D3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E0C93C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94E01F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66D4D7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FEBD7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8B1CA0" w14:textId="77777777" w:rsidR="00BD3AE1" w:rsidRPr="005905F4" w:rsidRDefault="00BD3AE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D5F613" w14:textId="77777777" w:rsidR="003F4261" w:rsidRPr="005905F4" w:rsidRDefault="003F426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1E0100" w14:textId="77777777" w:rsidR="005905F4" w:rsidRDefault="005905F4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4E097A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Анника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по фотографии про свою семью.</w:t>
            </w:r>
          </w:p>
          <w:p w14:paraId="62CE473D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«Описательный 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рассказ про семью</w:t>
            </w:r>
            <w:proofErr w:type="gram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051A2FB" w14:textId="38B4767A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твет: 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большая</w:t>
            </w:r>
            <w:proofErr w:type="gram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40470B8" w14:textId="77777777" w:rsidR="005905F4" w:rsidRDefault="005905F4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D31B0C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Ответ: 5 человек.</w:t>
            </w:r>
          </w:p>
          <w:p w14:paraId="76C70EAA" w14:textId="77777777" w:rsidR="003F4261" w:rsidRPr="005905F4" w:rsidRDefault="003F426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8A96A1" w14:textId="77777777" w:rsidR="003F4261" w:rsidRPr="005905F4" w:rsidRDefault="003F4261" w:rsidP="008D13E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41D73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0AB061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C17687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Онзагай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рассказывает по фотографии про свою семью</w:t>
            </w:r>
          </w:p>
          <w:p w14:paraId="75A19E8D" w14:textId="77777777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«Развернутый рассказ о семье с уточняющими вопросами»</w:t>
            </w:r>
          </w:p>
          <w:p w14:paraId="544C8B78" w14:textId="77777777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8F6B5D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Таисия составляет рассказ по фотографии</w:t>
            </w:r>
          </w:p>
          <w:p w14:paraId="7416906B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«Описательный рассказ по сюжету фотографии»</w:t>
            </w:r>
          </w:p>
          <w:p w14:paraId="20F5351B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030707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50C5A" w14:textId="77777777" w:rsidR="005905F4" w:rsidRDefault="005905F4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4979371" w14:textId="77777777" w:rsidR="005905F4" w:rsidRDefault="005905F4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00191D" w14:textId="77777777" w:rsidR="005905F4" w:rsidRDefault="005905F4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A577E5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Ответы: это родные люди, которые связаны родственными отношениями. </w:t>
            </w:r>
          </w:p>
          <w:p w14:paraId="4699F939" w14:textId="77777777" w:rsidR="003F4261" w:rsidRPr="005905F4" w:rsidRDefault="003F4261" w:rsidP="003F42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Дети повторяют понятие </w:t>
            </w: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«Родственники»</w:t>
            </w:r>
          </w:p>
          <w:p w14:paraId="1BFAD38E" w14:textId="77777777" w:rsidR="003F4261" w:rsidRPr="005905F4" w:rsidRDefault="003F4261" w:rsidP="003F42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092ABE2" w14:textId="77777777" w:rsidR="003F4261" w:rsidRPr="005905F4" w:rsidRDefault="003F4261" w:rsidP="003F42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5D8A08C" w14:textId="77777777" w:rsidR="003F4261" w:rsidRPr="005905F4" w:rsidRDefault="003F4261" w:rsidP="003F42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293CB1E" w14:textId="77777777" w:rsidR="003F4261" w:rsidRPr="005905F4" w:rsidRDefault="003F4261" w:rsidP="003F42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AE3FBF9" w14:textId="77777777" w:rsidR="003F4261" w:rsidRPr="005905F4" w:rsidRDefault="003F4261" w:rsidP="003F42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7467F3F" w14:textId="77777777" w:rsidR="003F4261" w:rsidRPr="005905F4" w:rsidRDefault="003F4261" w:rsidP="003F426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E1570D5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6D16CDFB" w14:textId="479684E1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мама)</w:t>
            </w:r>
          </w:p>
          <w:p w14:paraId="7DD50D13" w14:textId="30997D63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ищут в фотоальбоме фотографию мамы</w:t>
            </w:r>
          </w:p>
          <w:p w14:paraId="0CD036D2" w14:textId="77777777" w:rsidR="005905F4" w:rsidRDefault="005905F4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637B66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Ответ: Мою маму зовут Диана Олеговна.</w:t>
            </w:r>
          </w:p>
          <w:p w14:paraId="328A15E7" w14:textId="77777777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Ответ: мою маму зовут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Ундезин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Никитична.</w:t>
            </w:r>
          </w:p>
          <w:p w14:paraId="767712AF" w14:textId="77777777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14C6A0" w14:textId="7F9AA83B" w:rsidR="003F4261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Ответы: папа</w:t>
            </w:r>
          </w:p>
          <w:p w14:paraId="4127D815" w14:textId="503B762D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ищ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ут в фотоальбоме фотографию папы</w:t>
            </w:r>
          </w:p>
          <w:p w14:paraId="4B6A0043" w14:textId="77777777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Ответ: Моего папу зовут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Батуй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Сергеевич.</w:t>
            </w:r>
          </w:p>
          <w:p w14:paraId="798EA415" w14:textId="77777777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Ответ: моего папу зовут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Дамерлан</w:t>
            </w:r>
            <w:proofErr w:type="spellEnd"/>
          </w:p>
          <w:p w14:paraId="7039A6DF" w14:textId="77777777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800EE4" w14:textId="77777777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9FA1F2" w14:textId="494063AA" w:rsidR="003F4261" w:rsidRPr="005905F4" w:rsidRDefault="003F4261" w:rsidP="003F42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Ответы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905F4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="005905F4">
              <w:rPr>
                <w:rFonts w:ascii="Times New Roman" w:hAnsi="Times New Roman" w:cs="Times New Roman"/>
                <w:sz w:val="28"/>
                <w:szCs w:val="28"/>
              </w:rPr>
              <w:t>абушка</w:t>
            </w:r>
            <w:proofErr w:type="spellEnd"/>
          </w:p>
          <w:p w14:paraId="6EC3B2EB" w14:textId="01C3682C" w:rsidR="003F4261" w:rsidRPr="005905F4" w:rsidRDefault="003F4261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ищ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ут в фотоальбоме фотографию бабушки</w:t>
            </w:r>
          </w:p>
          <w:p w14:paraId="3365219A" w14:textId="77777777" w:rsidR="003F4261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:...</w:t>
            </w:r>
            <w:proofErr w:type="gramEnd"/>
          </w:p>
          <w:p w14:paraId="285D80B8" w14:textId="7A1E1E7B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Ответы:  </w:t>
            </w:r>
            <w:r w:rsidR="005905F4">
              <w:rPr>
                <w:rFonts w:ascii="Times New Roman" w:hAnsi="Times New Roman" w:cs="Times New Roman"/>
                <w:sz w:val="28"/>
                <w:szCs w:val="28"/>
              </w:rPr>
              <w:t>дедушка</w:t>
            </w:r>
          </w:p>
          <w:p w14:paraId="261FD409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F8050" w14:textId="413BE6B2" w:rsidR="001511B5" w:rsidRPr="005905F4" w:rsidRDefault="001511B5" w:rsidP="0015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ищ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ут в фотоальбоме фотографию дедушки</w:t>
            </w:r>
          </w:p>
          <w:p w14:paraId="6F0A7B9B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9320D3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 …</w:t>
            </w:r>
          </w:p>
          <w:p w14:paraId="035F0800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2ABE9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4A00A0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6AF8D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36DF04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встают вкруг</w:t>
            </w:r>
          </w:p>
          <w:p w14:paraId="12169025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4A04E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A68109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2B13905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D38630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Дети: </w:t>
            </w:r>
            <w:proofErr w:type="gram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моя</w:t>
            </w:r>
            <w:proofErr w:type="gram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крепкая</w:t>
            </w:r>
          </w:p>
          <w:p w14:paraId="02406010" w14:textId="77777777" w:rsidR="001511B5" w:rsidRPr="005905F4" w:rsidRDefault="001511B5" w:rsidP="00151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Моя семья – крепкая, а твоя?</w:t>
            </w:r>
          </w:p>
          <w:p w14:paraId="7AB1FCCE" w14:textId="77777777" w:rsidR="001511B5" w:rsidRPr="005905F4" w:rsidRDefault="001511B5" w:rsidP="00151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Моя семья – веселая, а твоя?</w:t>
            </w:r>
          </w:p>
          <w:p w14:paraId="193C777B" w14:textId="77777777" w:rsidR="001511B5" w:rsidRPr="005905F4" w:rsidRDefault="001511B5" w:rsidP="00151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Моя семья – дружная, а твоя?</w:t>
            </w:r>
          </w:p>
          <w:p w14:paraId="3FC071D7" w14:textId="77777777" w:rsidR="001511B5" w:rsidRPr="005905F4" w:rsidRDefault="001511B5" w:rsidP="00151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Моя семья – счастливая, а твоя?</w:t>
            </w:r>
          </w:p>
          <w:p w14:paraId="54DC1BDF" w14:textId="77777777" w:rsidR="001511B5" w:rsidRPr="005905F4" w:rsidRDefault="001511B5" w:rsidP="00151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Моя семья – богатая.</w:t>
            </w:r>
          </w:p>
          <w:p w14:paraId="1B2620E4" w14:textId="77777777" w:rsidR="001511B5" w:rsidRPr="005905F4" w:rsidRDefault="001511B5" w:rsidP="00151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Моя семья – шумная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14:paraId="20C88D5E" w14:textId="77777777" w:rsidR="001511B5" w:rsidRPr="005905F4" w:rsidRDefault="001511B5" w:rsidP="00151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Моя семья – лучшая.</w:t>
            </w:r>
          </w:p>
          <w:p w14:paraId="69E4C7DD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D45842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4A8FD3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87C862B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3E468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CE39E0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602E14" w14:textId="77777777" w:rsidR="005905F4" w:rsidRDefault="005905F4" w:rsidP="001511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8F4D3E" w14:textId="77777777" w:rsidR="001511B5" w:rsidRPr="005905F4" w:rsidRDefault="001511B5" w:rsidP="0015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 садятся за стол</w:t>
            </w:r>
          </w:p>
          <w:p w14:paraId="739341ED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550B6B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A3FE7C" w14:textId="77777777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D4867D" w14:textId="77777777" w:rsidR="005905F4" w:rsidRDefault="005905F4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8FFF1A5" w14:textId="2E8EC5F1" w:rsidR="001511B5" w:rsidRPr="005905F4" w:rsidRDefault="001511B5" w:rsidP="003F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Дети: выполняют практическую работу</w:t>
            </w:r>
          </w:p>
        </w:tc>
      </w:tr>
      <w:tr w:rsidR="00E03778" w:rsidRPr="005905F4" w14:paraId="5D8403F2" w14:textId="77777777" w:rsidTr="008C142C">
        <w:tc>
          <w:tcPr>
            <w:tcW w:w="2689" w:type="dxa"/>
            <w:vAlign w:val="center"/>
          </w:tcPr>
          <w:p w14:paraId="409192BD" w14:textId="002ED34D" w:rsidR="00D77509" w:rsidRPr="005905F4" w:rsidRDefault="0088389C" w:rsidP="0088389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Зак</w:t>
            </w:r>
            <w:r w:rsidR="00B91846"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>лючительный этап</w:t>
            </w:r>
            <w:r w:rsidR="008D13EE" w:rsidRPr="005905F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(2 мин)</w:t>
            </w:r>
          </w:p>
          <w:p w14:paraId="30CC25FD" w14:textId="77777777" w:rsidR="00D77509" w:rsidRPr="005905F4" w:rsidRDefault="00D77509" w:rsidP="0088389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2793E205" w14:textId="77777777" w:rsidR="00D77509" w:rsidRPr="005905F4" w:rsidRDefault="00D77509" w:rsidP="0088389C">
            <w:pPr>
              <w:spacing w:line="259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F80DA0B" w14:textId="22DA30EE" w:rsidR="00E03778" w:rsidRPr="005905F4" w:rsidRDefault="00E03778" w:rsidP="0088389C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Рефлексия деятельности</w:t>
            </w:r>
            <w:r w:rsidR="00B91846" w:rsidRPr="00590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6" w:type="dxa"/>
            <w:vAlign w:val="center"/>
          </w:tcPr>
          <w:p w14:paraId="09059235" w14:textId="35C6ACDB" w:rsidR="008C142C" w:rsidRPr="005905F4" w:rsidRDefault="008C142C" w:rsidP="008C142C">
            <w:pPr>
              <w:spacing w:line="259" w:lineRule="auto"/>
              <w:ind w:left="16" w:right="51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Обеспечить осмысленное усвоение и закрепление знаний. Организовать обсуждение</w:t>
            </w:r>
          </w:p>
          <w:p w14:paraId="2D3999C9" w14:textId="30B0C86C" w:rsidR="006862F2" w:rsidRPr="005905F4" w:rsidRDefault="00E03778" w:rsidP="00E03778">
            <w:pPr>
              <w:spacing w:line="259" w:lineRule="auto"/>
              <w:ind w:left="16" w:right="519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1) Организовать самооценку воспитанниками 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собственной учебной деятельности.</w:t>
            </w:r>
          </w:p>
          <w:p w14:paraId="15CD79EE" w14:textId="7597EE32" w:rsidR="008C142C" w:rsidRPr="005905F4" w:rsidRDefault="00E03778" w:rsidP="00564F81">
            <w:pPr>
              <w:spacing w:line="259" w:lineRule="auto"/>
              <w:ind w:left="16" w:right="519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2) Подвести </w:t>
            </w:r>
            <w:r w:rsidR="008C142C" w:rsidRPr="005905F4">
              <w:rPr>
                <w:rFonts w:ascii="Times New Roman" w:hAnsi="Times New Roman" w:cs="Times New Roman"/>
                <w:sz w:val="28"/>
                <w:szCs w:val="28"/>
              </w:rPr>
              <w:t>итог проделанной работы на занятии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103" w:type="dxa"/>
          </w:tcPr>
          <w:p w14:paraId="551EE6B1" w14:textId="55EB58B0" w:rsidR="00C24727" w:rsidRPr="005905F4" w:rsidRDefault="001511B5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r w:rsidR="00C24727"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Ребята, возьмите ваши фоторамки и подойдите, пожалуйста, ко мне. </w:t>
            </w:r>
          </w:p>
          <w:p w14:paraId="1D84E932" w14:textId="77777777" w:rsidR="00C24727" w:rsidRPr="005905F4" w:rsidRDefault="00C24727" w:rsidP="0015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Выставка итоговых работ детей.</w:t>
            </w:r>
          </w:p>
          <w:p w14:paraId="0EF2F54A" w14:textId="77777777" w:rsidR="00C24727" w:rsidRPr="005905F4" w:rsidRDefault="00C24727" w:rsidP="001511B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Рефлексия (2 мин)</w:t>
            </w:r>
          </w:p>
          <w:p w14:paraId="19B8CE5C" w14:textId="2DA0FDF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Ребята, о чем мы сегодня с вами говорили?  </w:t>
            </w:r>
          </w:p>
          <w:p w14:paraId="61D154EB" w14:textId="02744C4B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Что такое семья </w:t>
            </w:r>
            <w:proofErr w:type="spellStart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Оюу</w:t>
            </w:r>
            <w:proofErr w:type="spellEnd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14:paraId="087E968A" w14:textId="77777777" w:rsidR="001511B5" w:rsidRPr="005905F4" w:rsidRDefault="001511B5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B3AFBC" w14:textId="63F3E6EE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Ребята для чего нужен семейный фотоальбом?  </w:t>
            </w:r>
          </w:p>
          <w:p w14:paraId="7B61EC0B" w14:textId="77777777" w:rsidR="001511B5" w:rsidRPr="005905F4" w:rsidRDefault="001511B5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6699C82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-Как вы думаете, мы помогли Маше?</w:t>
            </w:r>
          </w:p>
          <w:p w14:paraId="3CA5FF91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 Что понравилось больше всего Таисия?</w:t>
            </w:r>
          </w:p>
          <w:p w14:paraId="474A3D6F" w14:textId="77777777" w:rsidR="00C24727" w:rsidRPr="005905F4" w:rsidRDefault="00C24727" w:rsidP="00C2472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- О чем расскажите своим родителям? </w:t>
            </w:r>
          </w:p>
          <w:p w14:paraId="0C97F31C" w14:textId="3501FBA4" w:rsidR="00E03778" w:rsidRPr="005905F4" w:rsidRDefault="00C24727" w:rsidP="00564F8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-Уважаемые гости и ребята, я хочу заве</w:t>
            </w:r>
            <w:r w:rsidR="000F3BA5">
              <w:rPr>
                <w:rFonts w:ascii="Times New Roman" w:hAnsi="Times New Roman" w:cs="Times New Roman"/>
                <w:sz w:val="28"/>
                <w:szCs w:val="28"/>
              </w:rPr>
              <w:t>ршить наше занятие одной фразой</w:t>
            </w:r>
            <w:bookmarkStart w:id="0" w:name="_GoBack"/>
            <w:bookmarkEnd w:id="0"/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: «Каждая фотография рассказывает историю, которую невозможн</w:t>
            </w:r>
            <w:r w:rsidR="00564F81" w:rsidRPr="005905F4">
              <w:rPr>
                <w:rFonts w:ascii="Times New Roman" w:hAnsi="Times New Roman" w:cs="Times New Roman"/>
                <w:sz w:val="28"/>
                <w:szCs w:val="28"/>
              </w:rPr>
              <w:t>о забыть. Ц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ените каждый миг</w:t>
            </w:r>
            <w:r w:rsidR="000F3BA5">
              <w:rPr>
                <w:rFonts w:ascii="Times New Roman" w:hAnsi="Times New Roman" w:cs="Times New Roman"/>
                <w:sz w:val="28"/>
                <w:szCs w:val="28"/>
              </w:rPr>
              <w:t xml:space="preserve"> своей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64F81" w:rsidRPr="005905F4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  <w:r w:rsidR="00D532E2"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F3BA5">
              <w:rPr>
                <w:rFonts w:ascii="Times New Roman" w:hAnsi="Times New Roman" w:cs="Times New Roman"/>
                <w:sz w:val="28"/>
                <w:szCs w:val="28"/>
              </w:rPr>
              <w:t>и храните их в альбоме»</w:t>
            </w:r>
          </w:p>
        </w:tc>
        <w:tc>
          <w:tcPr>
            <w:tcW w:w="4253" w:type="dxa"/>
          </w:tcPr>
          <w:p w14:paraId="4F8936E6" w14:textId="77777777" w:rsidR="009F26CB" w:rsidRPr="005905F4" w:rsidRDefault="009F26CB" w:rsidP="009F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0BEF51" w14:textId="77777777" w:rsidR="001511B5" w:rsidRPr="005905F4" w:rsidRDefault="001511B5" w:rsidP="009F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AE8E77F" w14:textId="77777777" w:rsidR="001511B5" w:rsidRPr="005905F4" w:rsidRDefault="001511B5" w:rsidP="009F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05AA49" w14:textId="77777777" w:rsidR="001511B5" w:rsidRPr="005905F4" w:rsidRDefault="001511B5" w:rsidP="009F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383F5B" w14:textId="77777777" w:rsidR="005905F4" w:rsidRDefault="005905F4" w:rsidP="009F26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9F85D4" w14:textId="77777777" w:rsidR="001511B5" w:rsidRPr="005905F4" w:rsidRDefault="001511B5" w:rsidP="009F26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Ответы: о семье</w:t>
            </w:r>
          </w:p>
          <w:p w14:paraId="7CDDF2C7" w14:textId="40B629E9" w:rsidR="001511B5" w:rsidRPr="005905F4" w:rsidRDefault="001511B5" w:rsidP="001511B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Ответ: 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это 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родные люди – мама, папа и т.д.</w:t>
            </w:r>
          </w:p>
          <w:p w14:paraId="63A21EC9" w14:textId="76D87B61" w:rsidR="001511B5" w:rsidRPr="005905F4" w:rsidRDefault="001511B5" w:rsidP="0015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Ответ: для того чтобы по фотографиям составлять рассказ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 xml:space="preserve">, чтобы хранить </w:t>
            </w: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историю семьи.</w:t>
            </w:r>
          </w:p>
          <w:p w14:paraId="6A02282E" w14:textId="0CE34811" w:rsidR="001511B5" w:rsidRPr="005905F4" w:rsidRDefault="001511B5" w:rsidP="0015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детей: да</w:t>
            </w:r>
          </w:p>
          <w:p w14:paraId="065075BE" w14:textId="702B4868" w:rsidR="001511B5" w:rsidRPr="005905F4" w:rsidRDefault="001511B5" w:rsidP="001511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05F4"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</w:tbl>
    <w:p w14:paraId="2C984F94" w14:textId="77777777" w:rsidR="00E03778" w:rsidRDefault="00E03778" w:rsidP="00E03778">
      <w:pPr>
        <w:jc w:val="center"/>
      </w:pPr>
    </w:p>
    <w:sectPr w:rsidR="00E03778" w:rsidSect="00E21E0F">
      <w:pgSz w:w="16838" w:h="11906" w:orient="landscape"/>
      <w:pgMar w:top="720" w:right="720" w:bottom="720" w:left="720" w:header="708" w:footer="708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DAE"/>
    <w:multiLevelType w:val="hybridMultilevel"/>
    <w:tmpl w:val="B37AC2BE"/>
    <w:lvl w:ilvl="0" w:tplc="870087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485C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E6AB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7C0D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005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B63F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8A55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D229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1A2C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CA7023C"/>
    <w:multiLevelType w:val="hybridMultilevel"/>
    <w:tmpl w:val="C396D94A"/>
    <w:lvl w:ilvl="0" w:tplc="E9E8144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4357B2"/>
    <w:multiLevelType w:val="multilevel"/>
    <w:tmpl w:val="0FD0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1D1A00"/>
    <w:multiLevelType w:val="hybridMultilevel"/>
    <w:tmpl w:val="2BCA3DF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E1F2E"/>
    <w:multiLevelType w:val="multilevel"/>
    <w:tmpl w:val="B3E25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054EBD"/>
    <w:multiLevelType w:val="hybridMultilevel"/>
    <w:tmpl w:val="F6DE34B4"/>
    <w:lvl w:ilvl="0" w:tplc="2474F0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28D68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2B7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8E8BB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684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934387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EC27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74D2B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1265C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C2F4594"/>
    <w:multiLevelType w:val="hybridMultilevel"/>
    <w:tmpl w:val="CD0CC0CA"/>
    <w:lvl w:ilvl="0" w:tplc="902EDA6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3628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1203F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1034F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861E8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E0B2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4229C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DCC6A2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321E4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36657149"/>
    <w:multiLevelType w:val="multilevel"/>
    <w:tmpl w:val="BF64E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C83D09"/>
    <w:multiLevelType w:val="hybridMultilevel"/>
    <w:tmpl w:val="82CC6A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5A369E"/>
    <w:multiLevelType w:val="multilevel"/>
    <w:tmpl w:val="39B07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9DA7216"/>
    <w:multiLevelType w:val="hybridMultilevel"/>
    <w:tmpl w:val="105011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2F63C7"/>
    <w:multiLevelType w:val="hybridMultilevel"/>
    <w:tmpl w:val="196CC4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B54779A"/>
    <w:multiLevelType w:val="multilevel"/>
    <w:tmpl w:val="362ED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EB7C34"/>
    <w:multiLevelType w:val="hybridMultilevel"/>
    <w:tmpl w:val="61EABFBC"/>
    <w:lvl w:ilvl="0" w:tplc="997CC5A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0D032D"/>
    <w:multiLevelType w:val="multilevel"/>
    <w:tmpl w:val="113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76B4E3A"/>
    <w:multiLevelType w:val="hybridMultilevel"/>
    <w:tmpl w:val="B7108D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E05A2"/>
    <w:multiLevelType w:val="hybridMultilevel"/>
    <w:tmpl w:val="7A94E0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13"/>
  </w:num>
  <w:num w:numId="4">
    <w:abstractNumId w:val="9"/>
  </w:num>
  <w:num w:numId="5">
    <w:abstractNumId w:val="15"/>
  </w:num>
  <w:num w:numId="6">
    <w:abstractNumId w:val="10"/>
  </w:num>
  <w:num w:numId="7">
    <w:abstractNumId w:val="5"/>
  </w:num>
  <w:num w:numId="8">
    <w:abstractNumId w:val="0"/>
  </w:num>
  <w:num w:numId="9">
    <w:abstractNumId w:val="8"/>
  </w:num>
  <w:num w:numId="10">
    <w:abstractNumId w:val="7"/>
  </w:num>
  <w:num w:numId="11">
    <w:abstractNumId w:val="2"/>
  </w:num>
  <w:num w:numId="12">
    <w:abstractNumId w:val="12"/>
  </w:num>
  <w:num w:numId="13">
    <w:abstractNumId w:val="4"/>
  </w:num>
  <w:num w:numId="14">
    <w:abstractNumId w:val="14"/>
  </w:num>
  <w:num w:numId="15">
    <w:abstractNumId w:val="11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231"/>
    <w:rsid w:val="00033713"/>
    <w:rsid w:val="00051099"/>
    <w:rsid w:val="0005634A"/>
    <w:rsid w:val="00074A5F"/>
    <w:rsid w:val="000864BE"/>
    <w:rsid w:val="00093367"/>
    <w:rsid w:val="00094B3A"/>
    <w:rsid w:val="000B23FC"/>
    <w:rsid w:val="000B3818"/>
    <w:rsid w:val="000E2C5E"/>
    <w:rsid w:val="000E3E66"/>
    <w:rsid w:val="000F3BA5"/>
    <w:rsid w:val="001307E4"/>
    <w:rsid w:val="001511B5"/>
    <w:rsid w:val="001704F9"/>
    <w:rsid w:val="001A3E7E"/>
    <w:rsid w:val="001B1388"/>
    <w:rsid w:val="001F196F"/>
    <w:rsid w:val="001F222D"/>
    <w:rsid w:val="00201705"/>
    <w:rsid w:val="00207085"/>
    <w:rsid w:val="002075CB"/>
    <w:rsid w:val="00226850"/>
    <w:rsid w:val="00250C2B"/>
    <w:rsid w:val="002517A4"/>
    <w:rsid w:val="002642AC"/>
    <w:rsid w:val="002A33FE"/>
    <w:rsid w:val="002D3235"/>
    <w:rsid w:val="002D3C8A"/>
    <w:rsid w:val="002E7139"/>
    <w:rsid w:val="003104A6"/>
    <w:rsid w:val="00326B57"/>
    <w:rsid w:val="00371F14"/>
    <w:rsid w:val="00392E9B"/>
    <w:rsid w:val="003977B1"/>
    <w:rsid w:val="003C6D06"/>
    <w:rsid w:val="003D1097"/>
    <w:rsid w:val="003E3F01"/>
    <w:rsid w:val="003F29BA"/>
    <w:rsid w:val="003F2BE7"/>
    <w:rsid w:val="003F4261"/>
    <w:rsid w:val="00414D03"/>
    <w:rsid w:val="00432DBC"/>
    <w:rsid w:val="004350C3"/>
    <w:rsid w:val="00462714"/>
    <w:rsid w:val="004656FF"/>
    <w:rsid w:val="004A0DC0"/>
    <w:rsid w:val="004A2319"/>
    <w:rsid w:val="004E1232"/>
    <w:rsid w:val="004E1C92"/>
    <w:rsid w:val="005365DB"/>
    <w:rsid w:val="0054026A"/>
    <w:rsid w:val="0054618B"/>
    <w:rsid w:val="00550C68"/>
    <w:rsid w:val="00564F81"/>
    <w:rsid w:val="005760E3"/>
    <w:rsid w:val="0058400F"/>
    <w:rsid w:val="005905F4"/>
    <w:rsid w:val="00593479"/>
    <w:rsid w:val="005C28FC"/>
    <w:rsid w:val="005C7372"/>
    <w:rsid w:val="005D3E63"/>
    <w:rsid w:val="005D4141"/>
    <w:rsid w:val="00604BF9"/>
    <w:rsid w:val="0061398A"/>
    <w:rsid w:val="00627048"/>
    <w:rsid w:val="00665572"/>
    <w:rsid w:val="00681C55"/>
    <w:rsid w:val="006862F2"/>
    <w:rsid w:val="006C5231"/>
    <w:rsid w:val="006E78D4"/>
    <w:rsid w:val="00763B7E"/>
    <w:rsid w:val="00773BB3"/>
    <w:rsid w:val="007A0486"/>
    <w:rsid w:val="007A3C92"/>
    <w:rsid w:val="007A5CC8"/>
    <w:rsid w:val="007D3013"/>
    <w:rsid w:val="007D71E5"/>
    <w:rsid w:val="007F5A23"/>
    <w:rsid w:val="00845B71"/>
    <w:rsid w:val="00856CFE"/>
    <w:rsid w:val="00872211"/>
    <w:rsid w:val="0088389C"/>
    <w:rsid w:val="008B457B"/>
    <w:rsid w:val="008C142C"/>
    <w:rsid w:val="008C1E2A"/>
    <w:rsid w:val="008D13EE"/>
    <w:rsid w:val="008E1CAF"/>
    <w:rsid w:val="008F2CF6"/>
    <w:rsid w:val="008F4613"/>
    <w:rsid w:val="009178D7"/>
    <w:rsid w:val="00932CC1"/>
    <w:rsid w:val="009500B5"/>
    <w:rsid w:val="00953B8C"/>
    <w:rsid w:val="009736DE"/>
    <w:rsid w:val="009952F5"/>
    <w:rsid w:val="009B1667"/>
    <w:rsid w:val="009B44E9"/>
    <w:rsid w:val="009C3C4F"/>
    <w:rsid w:val="009C7063"/>
    <w:rsid w:val="009F26CB"/>
    <w:rsid w:val="00A15F02"/>
    <w:rsid w:val="00A42591"/>
    <w:rsid w:val="00A737BE"/>
    <w:rsid w:val="00A82BC9"/>
    <w:rsid w:val="00A834C2"/>
    <w:rsid w:val="00A95FF4"/>
    <w:rsid w:val="00AA1035"/>
    <w:rsid w:val="00AA212B"/>
    <w:rsid w:val="00AB1251"/>
    <w:rsid w:val="00AB552F"/>
    <w:rsid w:val="00AD57A0"/>
    <w:rsid w:val="00B12213"/>
    <w:rsid w:val="00B27623"/>
    <w:rsid w:val="00B62A0E"/>
    <w:rsid w:val="00B91846"/>
    <w:rsid w:val="00BC74BB"/>
    <w:rsid w:val="00BD3AE1"/>
    <w:rsid w:val="00BD634E"/>
    <w:rsid w:val="00BE2FB7"/>
    <w:rsid w:val="00BF4D9B"/>
    <w:rsid w:val="00C02750"/>
    <w:rsid w:val="00C24727"/>
    <w:rsid w:val="00C35341"/>
    <w:rsid w:val="00C47E47"/>
    <w:rsid w:val="00C63083"/>
    <w:rsid w:val="00C67364"/>
    <w:rsid w:val="00C73025"/>
    <w:rsid w:val="00C816F7"/>
    <w:rsid w:val="00C84EE7"/>
    <w:rsid w:val="00C8560E"/>
    <w:rsid w:val="00C857EE"/>
    <w:rsid w:val="00CA23AA"/>
    <w:rsid w:val="00CA7D58"/>
    <w:rsid w:val="00CB4A61"/>
    <w:rsid w:val="00CB6BFB"/>
    <w:rsid w:val="00CC1E04"/>
    <w:rsid w:val="00CF3119"/>
    <w:rsid w:val="00D16A7D"/>
    <w:rsid w:val="00D532E2"/>
    <w:rsid w:val="00D5560A"/>
    <w:rsid w:val="00D72B7D"/>
    <w:rsid w:val="00D7416F"/>
    <w:rsid w:val="00D77509"/>
    <w:rsid w:val="00D93A2A"/>
    <w:rsid w:val="00DE0E86"/>
    <w:rsid w:val="00E02AB5"/>
    <w:rsid w:val="00E03778"/>
    <w:rsid w:val="00E12D5F"/>
    <w:rsid w:val="00E21E0F"/>
    <w:rsid w:val="00E41B02"/>
    <w:rsid w:val="00E438D5"/>
    <w:rsid w:val="00E656B6"/>
    <w:rsid w:val="00EA6B1F"/>
    <w:rsid w:val="00EB366F"/>
    <w:rsid w:val="00EC2496"/>
    <w:rsid w:val="00ED4FD2"/>
    <w:rsid w:val="00F22B40"/>
    <w:rsid w:val="00F2791F"/>
    <w:rsid w:val="00F32476"/>
    <w:rsid w:val="00F5390B"/>
    <w:rsid w:val="00F6455B"/>
    <w:rsid w:val="00F67739"/>
    <w:rsid w:val="00F73D16"/>
    <w:rsid w:val="00F90458"/>
    <w:rsid w:val="00F90668"/>
    <w:rsid w:val="00FA3C1B"/>
    <w:rsid w:val="00FB51CD"/>
    <w:rsid w:val="00FC05FA"/>
    <w:rsid w:val="00FE5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F8A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9BA"/>
    <w:pPr>
      <w:ind w:left="720"/>
      <w:contextualSpacing/>
    </w:pPr>
  </w:style>
  <w:style w:type="paragraph" w:customStyle="1" w:styleId="c6">
    <w:name w:val="c6"/>
    <w:basedOn w:val="a"/>
    <w:rsid w:val="0085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56CFE"/>
  </w:style>
  <w:style w:type="character" w:customStyle="1" w:styleId="c0">
    <w:name w:val="c0"/>
    <w:basedOn w:val="a0"/>
    <w:rsid w:val="00856CFE"/>
  </w:style>
  <w:style w:type="paragraph" w:customStyle="1" w:styleId="c1">
    <w:name w:val="c1"/>
    <w:basedOn w:val="a"/>
    <w:rsid w:val="00CF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F3119"/>
  </w:style>
  <w:style w:type="character" w:customStyle="1" w:styleId="c4">
    <w:name w:val="c4"/>
    <w:basedOn w:val="a0"/>
    <w:rsid w:val="00CF3119"/>
  </w:style>
  <w:style w:type="character" w:customStyle="1" w:styleId="c40">
    <w:name w:val="c40"/>
    <w:basedOn w:val="a0"/>
    <w:rsid w:val="00CF3119"/>
  </w:style>
  <w:style w:type="character" w:customStyle="1" w:styleId="c33">
    <w:name w:val="c33"/>
    <w:basedOn w:val="a0"/>
    <w:rsid w:val="00CF3119"/>
  </w:style>
  <w:style w:type="paragraph" w:styleId="a5">
    <w:name w:val="Balloon Text"/>
    <w:basedOn w:val="a"/>
    <w:link w:val="a6"/>
    <w:uiPriority w:val="99"/>
    <w:semiHidden/>
    <w:unhideWhenUsed/>
    <w:rsid w:val="00C67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364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D5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32E2"/>
  </w:style>
  <w:style w:type="character" w:styleId="a7">
    <w:name w:val="Strong"/>
    <w:basedOn w:val="a0"/>
    <w:uiPriority w:val="22"/>
    <w:qFormat/>
    <w:rsid w:val="00CB4A61"/>
    <w:rPr>
      <w:b/>
      <w:bCs/>
    </w:rPr>
  </w:style>
  <w:style w:type="paragraph" w:customStyle="1" w:styleId="c7">
    <w:name w:val="c7"/>
    <w:basedOn w:val="a"/>
    <w:rsid w:val="00ED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37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29BA"/>
    <w:pPr>
      <w:ind w:left="720"/>
      <w:contextualSpacing/>
    </w:pPr>
  </w:style>
  <w:style w:type="paragraph" w:customStyle="1" w:styleId="c6">
    <w:name w:val="c6"/>
    <w:basedOn w:val="a"/>
    <w:rsid w:val="00856C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856CFE"/>
  </w:style>
  <w:style w:type="character" w:customStyle="1" w:styleId="c0">
    <w:name w:val="c0"/>
    <w:basedOn w:val="a0"/>
    <w:rsid w:val="00856CFE"/>
  </w:style>
  <w:style w:type="paragraph" w:customStyle="1" w:styleId="c1">
    <w:name w:val="c1"/>
    <w:basedOn w:val="a"/>
    <w:rsid w:val="00CF3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CF3119"/>
  </w:style>
  <w:style w:type="character" w:customStyle="1" w:styleId="c4">
    <w:name w:val="c4"/>
    <w:basedOn w:val="a0"/>
    <w:rsid w:val="00CF3119"/>
  </w:style>
  <w:style w:type="character" w:customStyle="1" w:styleId="c40">
    <w:name w:val="c40"/>
    <w:basedOn w:val="a0"/>
    <w:rsid w:val="00CF3119"/>
  </w:style>
  <w:style w:type="character" w:customStyle="1" w:styleId="c33">
    <w:name w:val="c33"/>
    <w:basedOn w:val="a0"/>
    <w:rsid w:val="00CF3119"/>
  </w:style>
  <w:style w:type="paragraph" w:styleId="a5">
    <w:name w:val="Balloon Text"/>
    <w:basedOn w:val="a"/>
    <w:link w:val="a6"/>
    <w:uiPriority w:val="99"/>
    <w:semiHidden/>
    <w:unhideWhenUsed/>
    <w:rsid w:val="00C673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7364"/>
    <w:rPr>
      <w:rFonts w:ascii="Segoe UI" w:hAnsi="Segoe UI" w:cs="Segoe UI"/>
      <w:sz w:val="18"/>
      <w:szCs w:val="18"/>
    </w:rPr>
  </w:style>
  <w:style w:type="paragraph" w:customStyle="1" w:styleId="c3">
    <w:name w:val="c3"/>
    <w:basedOn w:val="a"/>
    <w:rsid w:val="00D53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532E2"/>
  </w:style>
  <w:style w:type="character" w:styleId="a7">
    <w:name w:val="Strong"/>
    <w:basedOn w:val="a0"/>
    <w:uiPriority w:val="22"/>
    <w:qFormat/>
    <w:rsid w:val="00CB4A61"/>
    <w:rPr>
      <w:b/>
      <w:bCs/>
    </w:rPr>
  </w:style>
  <w:style w:type="paragraph" w:customStyle="1" w:styleId="c7">
    <w:name w:val="c7"/>
    <w:basedOn w:val="a"/>
    <w:rsid w:val="00ED4F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27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14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8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008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7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3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25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8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10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Николай</cp:lastModifiedBy>
  <cp:revision>8</cp:revision>
  <cp:lastPrinted>2021-05-10T08:31:00Z</cp:lastPrinted>
  <dcterms:created xsi:type="dcterms:W3CDTF">2025-10-10T06:53:00Z</dcterms:created>
  <dcterms:modified xsi:type="dcterms:W3CDTF">2025-10-27T17:50:00Z</dcterms:modified>
</cp:coreProperties>
</file>